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BF" w:rsidRPr="00E22114" w:rsidRDefault="00C43EAE">
      <w:pPr>
        <w:rPr>
          <w:rFonts w:cstheme="minorBidi" w:hint="cs"/>
          <w:sz w:val="2"/>
          <w:szCs w:val="2"/>
          <w:rtl/>
        </w:rPr>
      </w:pPr>
    </w:p>
    <w:p w:rsidR="001065BE" w:rsidRPr="0041621A" w:rsidRDefault="001065BE" w:rsidP="001065BE">
      <w:pPr>
        <w:rPr>
          <w:rFonts w:ascii="Traditional Arabic" w:hAnsi="Traditional Arabic" w:cs="Traditional Arabic"/>
          <w:b/>
          <w:bCs/>
          <w:rtl/>
        </w:rPr>
      </w:pPr>
      <w:r w:rsidRPr="0041621A">
        <w:rPr>
          <w:rFonts w:ascii="Traditional Arabic" w:hAnsi="Traditional Arabic" w:cs="Traditional Arabic" w:hint="cs"/>
          <w:b/>
          <w:bCs/>
          <w:rtl/>
        </w:rPr>
        <w:t xml:space="preserve"> نموذج (5</w:t>
      </w:r>
      <w:r w:rsidR="00561FD4">
        <w:rPr>
          <w:rFonts w:ascii="Traditional Arabic" w:hAnsi="Traditional Arabic" w:cs="Traditional Arabic" w:hint="cs"/>
          <w:b/>
          <w:bCs/>
          <w:rtl/>
        </w:rPr>
        <w:t>-2</w:t>
      </w:r>
      <w:r w:rsidRPr="0041621A">
        <w:rPr>
          <w:rFonts w:ascii="Traditional Arabic" w:hAnsi="Traditional Arabic" w:cs="Traditional Arabic" w:hint="cs"/>
          <w:b/>
          <w:bCs/>
          <w:rtl/>
        </w:rPr>
        <w:t>)</w:t>
      </w:r>
      <w:r w:rsidRPr="0041621A">
        <w:rPr>
          <w:rFonts w:cs="Arial"/>
          <w:noProof/>
          <w:rtl/>
        </w:rPr>
        <w:t xml:space="preserve"> </w:t>
      </w:r>
    </w:p>
    <w:p w:rsidR="00DC5340" w:rsidRDefault="001065BE" w:rsidP="001065BE">
      <w:pPr>
        <w:jc w:val="center"/>
        <w:rPr>
          <w:rFonts w:ascii="Arial" w:hAnsi="Arial" w:cs="Arial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1900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065BE" w:rsidRPr="00941900" w:rsidRDefault="001065BE" w:rsidP="001065BE">
      <w:pPr>
        <w:jc w:val="center"/>
        <w:rPr>
          <w:rFonts w:ascii="Arial" w:hAnsi="Arial" w:cs="Arial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41900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نموذج </w:t>
      </w:r>
      <w:r w:rsidRPr="00941900">
        <w:rPr>
          <w:rFonts w:ascii="Arial" w:hAnsi="Arial" w:cs="Arial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طلب إجـازة</w:t>
      </w:r>
      <w:r w:rsidRPr="00941900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لموظف</w:t>
      </w:r>
      <w:r w:rsidR="00FF3D27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ة : استثنائي </w:t>
      </w:r>
      <w:r w:rsidR="00FF3D27">
        <w:rPr>
          <w:rFonts w:ascii="Arial" w:hAnsi="Arial" w:cs="Arial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FF3D27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رعاية مولود</w:t>
      </w:r>
      <w:r w:rsidRPr="00941900">
        <w:rPr>
          <w:rFonts w:ascii="Arial" w:hAnsi="Arial" w:cs="Arial" w:hint="cs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)</w:t>
      </w:r>
      <w:r w:rsidRPr="00941900">
        <w:rPr>
          <w:rFonts w:ascii="Arial" w:hAnsi="Arial" w:cs="Arial"/>
          <w:bCs/>
          <w:sz w:val="36"/>
          <w:szCs w:val="3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065BE" w:rsidRPr="00941900" w:rsidRDefault="001065BE" w:rsidP="001065BE">
      <w:pPr>
        <w:jc w:val="center"/>
        <w:rPr>
          <w:rFonts w:ascii="Arial" w:hAnsi="Arial" w:cs="Arial"/>
          <w:bCs/>
          <w:sz w:val="6"/>
          <w:szCs w:val="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bidiVisual/>
        <w:tblW w:w="11199" w:type="dxa"/>
        <w:jc w:val="center"/>
        <w:tblBorders>
          <w:top w:val="thinThickSmallGap" w:sz="18" w:space="0" w:color="808080"/>
          <w:left w:val="thickThinSmallGap" w:sz="18" w:space="0" w:color="808080"/>
          <w:bottom w:val="thickThinSmallGap" w:sz="18" w:space="0" w:color="808080"/>
          <w:right w:val="thinThickSmallGap" w:sz="18" w:space="0" w:color="808080"/>
          <w:insideH w:val="thinThickSmallGap" w:sz="18" w:space="0" w:color="auto"/>
          <w:insideV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0348"/>
      </w:tblGrid>
      <w:tr w:rsidR="001065BE" w:rsidRPr="00941900" w:rsidTr="00A93D75">
        <w:trPr>
          <w:cantSplit/>
          <w:trHeight w:val="2331"/>
          <w:jc w:val="center"/>
        </w:trPr>
        <w:tc>
          <w:tcPr>
            <w:tcW w:w="851" w:type="dxa"/>
            <w:tcBorders>
              <w:bottom w:val="thinThickSmallGap" w:sz="18" w:space="0" w:color="808080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</w:tcPr>
          <w:p w:rsidR="001065BE" w:rsidRPr="0041621A" w:rsidRDefault="001065BE" w:rsidP="00A93D75">
            <w:pPr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الموظ</w:t>
            </w: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فة</w:t>
            </w:r>
          </w:p>
        </w:tc>
        <w:tc>
          <w:tcPr>
            <w:tcW w:w="10348" w:type="dxa"/>
            <w:tcBorders>
              <w:left w:val="thinThickSmallGap" w:sz="18" w:space="0" w:color="808080"/>
              <w:bottom w:val="thinThickSmallGap" w:sz="18" w:space="0" w:color="808080"/>
            </w:tcBorders>
          </w:tcPr>
          <w:p w:rsidR="001065BE" w:rsidRPr="00941900" w:rsidRDefault="001065BE" w:rsidP="00A93D75">
            <w:pPr>
              <w:jc w:val="both"/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ascii="Arial" w:hAnsi="Arial" w:cs="Arial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Pr="00941900">
              <w:rPr>
                <w:rFonts w:ascii="Arial" w:hAnsi="Arial" w:cs="Arial" w:hint="cs"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941900">
              <w:rPr>
                <w:rFonts w:ascii="Arial" w:hAnsi="Arial" w:cs="Arial"/>
                <w:b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Pr="00941900">
              <w:rPr>
                <w:rFonts w:ascii="Arial" w:hAnsi="Arial" w:cs="Arial" w:hint="cs"/>
                <w:b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......................................................</w:t>
            </w:r>
            <w:r w:rsidRPr="00941900">
              <w:rPr>
                <w:rFonts w:ascii="Arial" w:hAnsi="Arial" w:cs="Arial"/>
                <w:b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941900">
              <w:rPr>
                <w:rFonts w:ascii="Arial" w:hAnsi="Arial" w:cs="Arial" w:hint="cs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</w:t>
            </w:r>
            <w:r w:rsidRPr="00941900">
              <w:rPr>
                <w:rFonts w:ascii="Arial" w:hAnsi="Arial" w:cs="Arial"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41900"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الموقر</w:t>
            </w:r>
            <w:r w:rsidRPr="00941900">
              <w:rPr>
                <w:rFonts w:ascii="Arial" w:hAnsi="Arial" w:cs="Arial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</w:p>
          <w:p w:rsidR="001065BE" w:rsidRPr="002A610D" w:rsidRDefault="001065BE" w:rsidP="001065BE">
            <w:pPr>
              <w:jc w:val="both"/>
              <w:rPr>
                <w:rFonts w:ascii="Arial" w:hAnsi="Arial" w:cs="Arial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ascii="Arial" w:hAnsi="Arial" w:cs="Traditional Arabic"/>
                <w:sz w:val="30"/>
                <w:szCs w:val="30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أرغب من سعادتكم السماح لي بإجازة</w:t>
            </w:r>
            <w:r w:rsidRPr="00941900">
              <w:rPr>
                <w:rFonts w:ascii="Arial" w:hAnsi="Arial" w:cs="Traditional Arabic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41900">
              <w:rPr>
                <w:rFonts w:ascii="Arial" w:hAnsi="Arial" w:cs="Traditional Arabic"/>
                <w:sz w:val="30"/>
                <w:szCs w:val="30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941900">
              <w:rPr>
                <w:rFonts w:ascii="Arial" w:hAnsi="Arial"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استثنائي    </w:t>
            </w:r>
            <w:r w:rsidRPr="00941900">
              <w:rPr>
                <w:rFonts w:ascii="Arial" w:hAnsi="Arial" w:cs="Traditional Arabic" w:hint="cs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6F"/>
            </w:r>
            <w:r w:rsidRPr="00941900">
              <w:rPr>
                <w:rFonts w:ascii="Arial" w:hAnsi="Arial"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رعاية مولود</w:t>
            </w:r>
            <w:r>
              <w:rPr>
                <w:rFonts w:ascii="Arial" w:hAnsi="Arial"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610D">
              <w:rPr>
                <w:rFonts w:ascii="Arial" w:hAnsi="Arial" w:cs="Arial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6F"/>
            </w:r>
            <w:r w:rsidR="002A610D">
              <w:rPr>
                <w:rFonts w:ascii="Arial" w:hAnsi="Arial" w:cs="Arial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610D" w:rsidRPr="002A610D">
              <w:rPr>
                <w:rFonts w:ascii="Arial" w:hAnsi="Arial" w:cs="Traditional Arabic" w:hint="cs"/>
                <w:sz w:val="30"/>
                <w:szCs w:val="30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تمديد ....</w:t>
            </w:r>
          </w:p>
          <w:p w:rsidR="001065BE" w:rsidRPr="00941900" w:rsidRDefault="001065BE" w:rsidP="00A93D75">
            <w:pPr>
              <w:jc w:val="both"/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ascii="Arial" w:hAnsi="Arial" w:cs="Traditional Arabic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وذلك لمدة</w:t>
            </w:r>
            <w:r w:rsidRPr="00941900"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</w:t>
            </w:r>
            <w:r w:rsidRPr="00941900">
              <w:rPr>
                <w:rFonts w:ascii="Arial" w:hAnsi="Arial" w:cs="Traditional Arabic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Traditional Arabic"/>
                <w:b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اعتباراً من</w:t>
            </w:r>
            <w:r w:rsidRPr="00941900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.....143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هـ</w:t>
            </w:r>
          </w:p>
          <w:p w:rsidR="001065BE" w:rsidRPr="00941900" w:rsidRDefault="001065BE" w:rsidP="00A93D75">
            <w:pPr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ascii="Arial" w:hAnsi="Arial" w:cs="Traditional Arabic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الاسم: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.......................................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41900"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Traditional Arabic" w:hint="cs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</w:t>
            </w:r>
            <w:r w:rsidRPr="00941900">
              <w:rPr>
                <w:rFonts w:ascii="Arial" w:hAnsi="Arial" w:cs="Traditional Arabic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مسمى الوظيف</w:t>
            </w:r>
            <w:r w:rsidRPr="00941900">
              <w:rPr>
                <w:rFonts w:ascii="Arial" w:hAnsi="Arial" w:cs="Traditional Arabic" w:hint="cs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ي</w:t>
            </w:r>
            <w:r w:rsidRPr="00941900">
              <w:rPr>
                <w:rFonts w:ascii="Arial" w:hAnsi="Arial" w:cs="Traditional Arabic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41900"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Traditional Arabic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رقم المنسوب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: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</w:t>
            </w:r>
          </w:p>
          <w:p w:rsidR="001065BE" w:rsidRPr="00941900" w:rsidRDefault="001065BE" w:rsidP="00A93D75">
            <w:pPr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ascii="Arial" w:hAnsi="Arial" w:cs="Traditional Arabic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التوقيع:</w:t>
            </w:r>
            <w:r w:rsidRPr="00941900">
              <w:rPr>
                <w:rFonts w:ascii="Arial" w:hAnsi="Arial" w:cs="Arial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</w:t>
            </w:r>
            <w:r w:rsidRPr="00941900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Pr="00941900">
              <w:rPr>
                <w:rFonts w:ascii="Arial" w:hAnsi="Arial" w:cs="Arial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941900">
              <w:rPr>
                <w:rFonts w:ascii="Arial" w:hAnsi="Arial" w:cs="Traditional Arabic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التاريخ: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143</w:t>
            </w:r>
            <w:r w:rsidRPr="00941900">
              <w:rPr>
                <w:rFonts w:ascii="Arial" w:hAnsi="Arial" w:cs="Traditional Arabic" w:hint="cs"/>
                <w:b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هـ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</w:p>
        </w:tc>
      </w:tr>
      <w:tr w:rsidR="001065BE" w:rsidRPr="00941900" w:rsidTr="003D0C8D">
        <w:trPr>
          <w:cantSplit/>
          <w:trHeight w:val="2432"/>
          <w:jc w:val="center"/>
        </w:trPr>
        <w:tc>
          <w:tcPr>
            <w:tcW w:w="851" w:type="dxa"/>
            <w:tcBorders>
              <w:top w:val="thinThickSmallGap" w:sz="18" w:space="0" w:color="808080"/>
              <w:bottom w:val="thinThickSmallGap" w:sz="18" w:space="0" w:color="808080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</w:tcPr>
          <w:p w:rsidR="001065BE" w:rsidRPr="00941900" w:rsidRDefault="001065BE" w:rsidP="00A93D75">
            <w:pPr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1621A"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  <w:t>الرئيس المباشر</w:t>
            </w:r>
          </w:p>
        </w:tc>
        <w:tc>
          <w:tcPr>
            <w:tcW w:w="10348" w:type="dxa"/>
            <w:tcBorders>
              <w:top w:val="thinThickSmallGap" w:sz="18" w:space="0" w:color="808080"/>
              <w:left w:val="thinThickSmallGap" w:sz="18" w:space="0" w:color="808080"/>
              <w:bottom w:val="thinThickSmallGap" w:sz="18" w:space="0" w:color="808080"/>
            </w:tcBorders>
          </w:tcPr>
          <w:p w:rsidR="00ED4417" w:rsidRPr="00ED4417" w:rsidRDefault="00ED4417" w:rsidP="00706A47">
            <w:pPr>
              <w:rPr>
                <w:rFonts w:ascii="Arial" w:hAnsi="Arial" w:cs="Arial"/>
                <w:b/>
                <w:bCs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65BE" w:rsidRPr="001E4345" w:rsidRDefault="001065BE" w:rsidP="00706A47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="00706A47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عميدة الدراسات الجامعية للطالبات                   </w:t>
            </w: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 w:rsidRPr="00941900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الموقر</w:t>
            </w:r>
            <w:r w:rsidRPr="00941900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941900">
              <w:rPr>
                <w:rFonts w:cs="Traditional Arabic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1065BE" w:rsidRPr="00941900" w:rsidRDefault="001065BE" w:rsidP="00A93D75">
            <w:pPr>
              <w:jc w:val="both"/>
              <w:rPr>
                <w:rFonts w:cs="Traditional Arabic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بعد التحية والتقدير :بناء على الطلب أعلاه </w:t>
            </w:r>
          </w:p>
          <w:p w:rsidR="001065BE" w:rsidRPr="00941900" w:rsidRDefault="001065BE" w:rsidP="00A93D75">
            <w:pPr>
              <w:jc w:val="both"/>
              <w:rPr>
                <w:rFonts w:cs="Traditional Arabic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cs="AL-Mohanad" w:hint="c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أوافق على منح الإجازة لمدة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Pr="0094190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…..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Pr="00941900">
              <w:rPr>
                <w:rFonts w:ascii="Arial" w:hAnsi="Arial" w:cs="Arial" w:hint="cs"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Pr="00941900">
              <w:rPr>
                <w:rFonts w:cs="Traditional Arabic" w:hint="cs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اعتباراً من يوم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143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هـ</w:t>
            </w:r>
            <w:r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، نأمل التكرم بالتوجيه لإكمال اللازم نظاماً.</w:t>
            </w:r>
          </w:p>
          <w:p w:rsidR="001065BE" w:rsidRPr="00553120" w:rsidRDefault="001065BE" w:rsidP="00A93D75">
            <w:pPr>
              <w:jc w:val="both"/>
              <w:rPr>
                <w:rFonts w:cs="Traditional Arabic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cs="AL-Mohanad" w:hint="c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لا اوافق علي منحه الإجازة.</w:t>
            </w:r>
          </w:p>
          <w:p w:rsidR="001065BE" w:rsidRDefault="001065BE" w:rsidP="00A93D75">
            <w:pPr>
              <w:rPr>
                <w:rFonts w:cs="Fanan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مسمى الوظيفة</w:t>
            </w:r>
            <w:r w:rsidRPr="00941900">
              <w:rPr>
                <w:rFonts w:ascii="Arial" w:hAnsi="Arial" w:cs="Arial" w:hint="cs"/>
                <w:b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41900">
              <w:rPr>
                <w:rFonts w:ascii="Arial" w:hAnsi="Arial" w:cs="Arial"/>
                <w:b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.......................................................   </w:t>
            </w:r>
            <w:r w:rsidRPr="00941900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الاسم</w:t>
            </w: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41900">
              <w:rPr>
                <w:rFonts w:ascii="Arial" w:hAnsi="Arial" w:cs="Arial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................................</w:t>
            </w:r>
            <w:r w:rsidRPr="00941900">
              <w:rPr>
                <w:rFonts w:ascii="Arial" w:hAnsi="Arial" w:cs="Arial" w:hint="cs"/>
                <w:b/>
                <w:bCs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التوقيع</w:t>
            </w:r>
            <w:r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  <w:r w:rsidRPr="00941900">
              <w:rPr>
                <w:rFonts w:ascii="Arial" w:hAnsi="Arial" w:cs="Arial"/>
                <w:b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Pr="00941900">
              <w:rPr>
                <w:rFonts w:ascii="Arial" w:hAnsi="Arial" w:cs="Arial" w:hint="cs"/>
                <w:b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</w:t>
            </w:r>
            <w:r w:rsidRPr="00941900">
              <w:rPr>
                <w:rFonts w:ascii="Arial" w:hAnsi="Arial" w:cs="Arial"/>
                <w:b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</w:t>
            </w:r>
            <w:r>
              <w:rPr>
                <w:rFonts w:ascii="Arial" w:hAnsi="Arial" w:cs="Arial"/>
                <w:b/>
                <w:sz w:val="16"/>
                <w:szCs w:val="1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</w:p>
          <w:p w:rsidR="00ED4417" w:rsidRPr="00ED4417" w:rsidRDefault="00ED4417" w:rsidP="00A93D75">
            <w:pPr>
              <w:rPr>
                <w:rFonts w:cs="Fanan"/>
                <w:sz w:val="20"/>
                <w:szCs w:val="2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065BE" w:rsidRPr="00941900" w:rsidTr="00ED4417">
        <w:trPr>
          <w:cantSplit/>
          <w:trHeight w:hRule="exact" w:val="3026"/>
          <w:jc w:val="center"/>
        </w:trPr>
        <w:tc>
          <w:tcPr>
            <w:tcW w:w="851" w:type="dxa"/>
            <w:tcBorders>
              <w:top w:val="thinThickSmallGap" w:sz="18" w:space="0" w:color="808080"/>
              <w:bottom w:val="thinThickSmallGap" w:sz="24" w:space="0" w:color="A6A6A6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</w:tcPr>
          <w:p w:rsidR="001065BE" w:rsidRPr="00941900" w:rsidRDefault="001065BE" w:rsidP="00A93D75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GoBack" w:colFirst="0" w:colLast="0"/>
            <w:r w:rsidRPr="0041621A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عميدة الدراسات الجامعية للطالبات</w:t>
            </w:r>
          </w:p>
        </w:tc>
        <w:tc>
          <w:tcPr>
            <w:tcW w:w="10348" w:type="dxa"/>
            <w:tcBorders>
              <w:top w:val="thinThickSmallGap" w:sz="18" w:space="0" w:color="808080"/>
              <w:left w:val="thinThickSmallGap" w:sz="18" w:space="0" w:color="808080"/>
              <w:bottom w:val="thinThickSmallGap" w:sz="24" w:space="0" w:color="A6A6A6"/>
            </w:tcBorders>
          </w:tcPr>
          <w:p w:rsidR="00ED4417" w:rsidRPr="00ED4417" w:rsidRDefault="00ED4417" w:rsidP="00A93D75">
            <w:pPr>
              <w:rPr>
                <w:rFonts w:ascii="Arial" w:hAnsi="Arial" w:cs="Arial"/>
                <w:b/>
                <w:bCs/>
                <w:sz w:val="18"/>
                <w:szCs w:val="1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65BE" w:rsidRPr="001E4345" w:rsidRDefault="001065BE" w:rsidP="00D730F2">
            <w:pPr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سعادة </w:t>
            </w:r>
            <w:r w:rsidR="00D730F2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مساعدة مدير</w:t>
            </w:r>
            <w:r w:rsidR="003B76D1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ادارة</w:t>
            </w:r>
            <w:r w:rsidRPr="00941900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شؤون </w:t>
            </w:r>
            <w:r w:rsidR="00D730F2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أعضاء</w:t>
            </w:r>
            <w:r w:rsidRPr="00941900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هيئة التدريس</w:t>
            </w: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730F2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والموظفين </w:t>
            </w: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</w:t>
            </w:r>
            <w:r w:rsidRPr="00941900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 w:rsidRPr="00941900">
              <w:rPr>
                <w:rFonts w:ascii="Arial" w:hAnsi="Arial" w:cs="Arial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الموقر</w:t>
            </w:r>
            <w:r w:rsidRPr="00941900">
              <w:rPr>
                <w:rFonts w:ascii="Arial" w:hAnsi="Arial" w:cs="Arial" w:hint="cs"/>
                <w:b/>
                <w:bCs/>
                <w:sz w:val="26"/>
                <w:szCs w:val="26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941900">
              <w:rPr>
                <w:rFonts w:cs="Traditional Arabic" w:hint="cs"/>
                <w:b/>
                <w:bCs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</w:p>
          <w:p w:rsidR="001065BE" w:rsidRPr="00941900" w:rsidRDefault="001065BE" w:rsidP="00A93D75">
            <w:pPr>
              <w:rPr>
                <w:rFonts w:cs="Traditional Arabic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cs="Traditional Arabic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</w:t>
            </w:r>
            <w:r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بعد التحية والتقدير : بناء على الطلب أعلاه  </w:t>
            </w:r>
            <w:r w:rsidRPr="00941900">
              <w:rPr>
                <w:rFonts w:ascii="Arial" w:hAnsi="Arial" w:cs="Traditional Arabic" w:hint="cs"/>
                <w:sz w:val="30"/>
                <w:szCs w:val="30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941900">
              <w:rPr>
                <w:rFonts w:ascii="Arial" w:hAnsi="Arial" w:cs="Traditional Arabic"/>
                <w:sz w:val="30"/>
                <w:szCs w:val="30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r w:rsidRPr="00941900">
              <w:rPr>
                <w:rFonts w:ascii="Arial" w:hAnsi="Arial" w:cs="Traditional Arabic"/>
                <w:sz w:val="30"/>
                <w:szCs w:val="30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941900">
              <w:rPr>
                <w:rFonts w:ascii="Arial" w:hAnsi="Arial" w:cs="Traditional Arabic"/>
                <w:sz w:val="30"/>
                <w:szCs w:val="30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استثنائية </w:t>
            </w:r>
            <w:r w:rsidRPr="00941900">
              <w:rPr>
                <w:rFonts w:ascii="Arial" w:hAnsi="Arial" w:cs="Traditional Arabic" w:hint="cs"/>
                <w:sz w:val="30"/>
                <w:szCs w:val="30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</w:t>
            </w:r>
            <w:r w:rsidRPr="00941900">
              <w:rPr>
                <w:rFonts w:ascii="Arial" w:hAnsi="Arial" w:cs="Traditional Arabic"/>
                <w:sz w:val="30"/>
                <w:szCs w:val="30"/>
                <w:shd w:val="clear" w:color="auto" w:fill="FFFFFF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941900">
              <w:rPr>
                <w:rFonts w:ascii="Arial" w:hAnsi="Arial" w:cs="Traditional Arabic" w:hint="cs"/>
                <w:sz w:val="30"/>
                <w:szCs w:val="30"/>
                <w:shd w:val="clear" w:color="auto" w:fill="FFFFFF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رعاية مولود</w:t>
            </w:r>
          </w:p>
          <w:p w:rsidR="001065BE" w:rsidRPr="00941900" w:rsidRDefault="00C16B3A" w:rsidP="00A93D75">
            <w:pPr>
              <w:rPr>
                <w:rFonts w:cs="Traditional Arabic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CEAFD1" wp14:editId="023BBE8B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424180</wp:posOffset>
                      </wp:positionV>
                      <wp:extent cx="2023110" cy="698500"/>
                      <wp:effectExtent l="0" t="0" r="0" b="6350"/>
                      <wp:wrapNone/>
                      <wp:docPr id="2" name="مربع ن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23110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BE" w:rsidRPr="00941900" w:rsidRDefault="001065BE" w:rsidP="001065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941900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عميدة الدراسات الجامعية للطالبات</w:t>
                                  </w:r>
                                </w:p>
                                <w:p w:rsidR="001065BE" w:rsidRPr="007A4743" w:rsidRDefault="001065BE" w:rsidP="001065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rtl/>
                                    </w:rPr>
                                  </w:pPr>
                                  <w:r w:rsidRPr="00A753CF">
                                    <w:rPr>
                                      <w:rFonts w:ascii="Arial" w:hAnsi="Arial" w:cs="Arial" w:hint="cs"/>
                                      <w:rtl/>
                                    </w:rPr>
                                    <w:t>............................</w:t>
                                  </w:r>
                                </w:p>
                                <w:p w:rsidR="001065BE" w:rsidRPr="00941900" w:rsidRDefault="001065BE" w:rsidP="005C23C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د. </w:t>
                                  </w:r>
                                  <w:r w:rsidR="005C23CE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هالة بنت سعيد العمودي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2" o:spid="_x0000_s1026" type="#_x0000_t202" style="position:absolute;left:0;text-align:left;margin-left:13.55pt;margin-top:33.4pt;width:159.3pt;height: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" stroked="f">
                      <v:textbox>
                        <w:txbxContent>
                          <w:p w:rsidR="001065BE" w:rsidRPr="00941900" w:rsidRDefault="001065BE" w:rsidP="00106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941900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عميدة الدراسات الجامعية للطالبات</w:t>
                            </w:r>
                          </w:p>
                          <w:p w:rsidR="001065BE" w:rsidRPr="007A4743" w:rsidRDefault="001065BE" w:rsidP="001065BE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</w:rPr>
                            </w:pPr>
                            <w:r w:rsidRPr="00A753CF">
                              <w:rPr>
                                <w:rFonts w:ascii="Arial" w:hAnsi="Arial" w:cs="Arial" w:hint="cs"/>
                                <w:rtl/>
                              </w:rPr>
                              <w:t>............................</w:t>
                            </w:r>
                          </w:p>
                          <w:p w:rsidR="001065BE" w:rsidRPr="00941900" w:rsidRDefault="001065BE" w:rsidP="005C23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د. </w:t>
                            </w:r>
                            <w:r w:rsidR="005C23CE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هالة بنت سعيد العمودي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5BE" w:rsidRPr="00941900">
              <w:rPr>
                <w:rFonts w:cs="AL-Mohanad" w:hint="c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="001065BE"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أوافق على منح الإجازة لمدة </w:t>
            </w:r>
            <w:r w:rsidR="001065BE"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</w:t>
            </w:r>
            <w:r w:rsidR="001065BE" w:rsidRPr="00941900">
              <w:rPr>
                <w:rFonts w:ascii="Arial" w:hAnsi="Arial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…..</w:t>
            </w:r>
            <w:r w:rsidR="001065BE"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1065BE" w:rsidRPr="00941900">
              <w:rPr>
                <w:rFonts w:ascii="Arial" w:hAnsi="Arial" w:cs="Arial" w:hint="cs"/>
                <w:bCs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</w:t>
            </w:r>
            <w:r w:rsidR="001065BE" w:rsidRPr="00941900">
              <w:rPr>
                <w:rFonts w:cs="Traditional Arabic" w:hint="cs"/>
                <w:bCs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65BE"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اعتباراً من يوم </w:t>
            </w:r>
            <w:r w:rsidR="001065BE"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</w:t>
            </w:r>
            <w:r w:rsidR="001065BE" w:rsidRPr="00941900">
              <w:rPr>
                <w:rFonts w:ascii="Arial" w:hAnsi="Arial" w:cs="Arial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/</w:t>
            </w:r>
            <w:r w:rsidR="001065BE"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65BE"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</w:t>
            </w:r>
            <w:r w:rsidR="001065BE"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65BE" w:rsidRPr="00941900">
              <w:rPr>
                <w:rFonts w:ascii="Arial" w:hAnsi="Arial" w:cs="Arial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</w:t>
            </w:r>
            <w:r w:rsidR="001065BE"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</w:t>
            </w:r>
            <w:r w:rsidR="001065BE"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065BE" w:rsidRPr="00941900">
              <w:rPr>
                <w:rFonts w:ascii="Arial" w:hAnsi="Arial" w:cs="Arial" w:hint="cs"/>
                <w:b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143</w:t>
            </w:r>
            <w:r w:rsidR="001065BE" w:rsidRPr="00941900">
              <w:rPr>
                <w:rFonts w:ascii="Arial" w:hAnsi="Arial" w:cs="Arial" w:hint="cs"/>
                <w:b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هـ</w:t>
            </w:r>
            <w:r w:rsidR="001065BE"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، نأمل التكرم بالتوجيه لإكمال اللازم نظاماً.</w:t>
            </w:r>
          </w:p>
          <w:p w:rsidR="001065BE" w:rsidRPr="00941900" w:rsidRDefault="001065BE" w:rsidP="00A93D75">
            <w:pPr>
              <w:rPr>
                <w:rFonts w:cs="Traditional Arabic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cs="AL-Mohanad" w:hint="cs"/>
                <w:b/>
                <w:bCs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1"/>
            </w:r>
            <w:r w:rsidRPr="00941900">
              <w:rPr>
                <w:rFonts w:cs="Traditional Arabic" w:hint="cs"/>
                <w:sz w:val="30"/>
                <w:szCs w:val="3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لا اوافق على منحه الإجازة.</w:t>
            </w:r>
          </w:p>
          <w:p w:rsidR="001065BE" w:rsidRPr="00A25AC7" w:rsidRDefault="001065BE" w:rsidP="00A93D75">
            <w:pPr>
              <w:rPr>
                <w:rFonts w:cs="Traditional Arabic"/>
                <w:sz w:val="22"/>
                <w:szCs w:val="22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065BE" w:rsidRPr="00941900" w:rsidRDefault="001065BE" w:rsidP="00A93D75">
            <w:pPr>
              <w:jc w:val="both"/>
              <w:rPr>
                <w:rFonts w:cs="Traditional Arabic"/>
                <w:b/>
                <w:bCs/>
                <w:sz w:val="4"/>
                <w:szCs w:val="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sz w:val="4"/>
                <w:szCs w:val="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</w:t>
            </w:r>
          </w:p>
          <w:p w:rsidR="001065BE" w:rsidRPr="00941900" w:rsidRDefault="001065BE" w:rsidP="00A93D75">
            <w:pPr>
              <w:jc w:val="both"/>
              <w:rPr>
                <w:rFonts w:cs="Traditional Arabic"/>
                <w:b/>
                <w:bC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1900">
              <w:rPr>
                <w:rFonts w:cs="Fanan" w:hint="cs"/>
                <w:sz w:val="28"/>
                <w:szCs w:val="28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</w:t>
            </w:r>
          </w:p>
          <w:p w:rsidR="001065BE" w:rsidRPr="00941900" w:rsidRDefault="001065BE" w:rsidP="00A93D75">
            <w:pPr>
              <w:rPr>
                <w:rFonts w:ascii="Arial" w:hAnsi="Arial" w:cs="Arial"/>
                <w:b/>
                <w:bCs/>
                <w:sz w:val="10"/>
                <w:szCs w:val="10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bookmarkEnd w:id="0"/>
      <w:tr w:rsidR="001065BE" w:rsidRPr="00941900" w:rsidTr="003D0C8D">
        <w:trPr>
          <w:cantSplit/>
          <w:trHeight w:val="2984"/>
          <w:jc w:val="center"/>
        </w:trPr>
        <w:tc>
          <w:tcPr>
            <w:tcW w:w="851" w:type="dxa"/>
            <w:tcBorders>
              <w:top w:val="thinThickSmallGap" w:sz="24" w:space="0" w:color="A6A6A6"/>
              <w:bottom w:val="thinThickSmallGap" w:sz="24" w:space="0" w:color="A6A6A6"/>
              <w:right w:val="thinThickSmallGap" w:sz="18" w:space="0" w:color="808080"/>
            </w:tcBorders>
            <w:shd w:val="clear" w:color="auto" w:fill="F3F3F3"/>
            <w:textDirection w:val="btLr"/>
            <w:vAlign w:val="center"/>
          </w:tcPr>
          <w:p w:rsidR="001065BE" w:rsidRPr="0041621A" w:rsidRDefault="003B76D1" w:rsidP="00D730F2">
            <w:pPr>
              <w:ind w:left="113" w:right="113"/>
              <w:jc w:val="center"/>
              <w:rPr>
                <w:rFonts w:ascii="Arial" w:hAnsi="Arial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ادارة</w:t>
            </w:r>
            <w:r w:rsidR="001065BE" w:rsidRPr="0041621A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 xml:space="preserve"> شئون </w:t>
            </w:r>
            <w:r w:rsidR="00D730F2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أعضاء</w:t>
            </w:r>
            <w:r w:rsidR="001065BE" w:rsidRPr="0041621A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 xml:space="preserve"> هيئة التدريس </w:t>
            </w:r>
            <w:r w:rsidR="00D730F2">
              <w:rPr>
                <w:rFonts w:ascii="Arial" w:hAnsi="Arial" w:cs="Simplified Arabic" w:hint="cs"/>
                <w:b/>
                <w:bCs/>
                <w:sz w:val="18"/>
                <w:szCs w:val="18"/>
                <w:rtl/>
              </w:rPr>
              <w:t>والموظفات</w:t>
            </w:r>
          </w:p>
        </w:tc>
        <w:tc>
          <w:tcPr>
            <w:tcW w:w="10348" w:type="dxa"/>
            <w:tcBorders>
              <w:top w:val="thinThickSmallGap" w:sz="24" w:space="0" w:color="A6A6A6"/>
              <w:left w:val="thinThickSmallGap" w:sz="18" w:space="0" w:color="808080"/>
              <w:bottom w:val="thinThickSmallGap" w:sz="24" w:space="0" w:color="A6A6A6"/>
            </w:tcBorders>
          </w:tcPr>
          <w:p w:rsidR="00E30D96" w:rsidRPr="00E30D96" w:rsidRDefault="00E30D96" w:rsidP="00A93D75">
            <w:pPr>
              <w:jc w:val="lowKashida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1065BE" w:rsidRDefault="001065BE" w:rsidP="003B76D1">
            <w:pPr>
              <w:rPr>
                <w:rFonts w:ascii="Arial" w:hAnsi="Arial" w:cs="Arial"/>
                <w:b/>
                <w:bCs/>
                <w:sz w:val="26"/>
                <w:szCs w:val="26"/>
                <w:rtl/>
              </w:rPr>
            </w:pPr>
            <w:r w:rsidRPr="00525D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سعادة </w:t>
            </w:r>
            <w:r w:rsidR="003B76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>مدير ادارة</w:t>
            </w:r>
            <w:r w:rsidRPr="00525D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شؤون أعضاء هيئة التدر</w:t>
            </w:r>
            <w:r w:rsidR="003B76D1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يس والموظفين                  </w:t>
            </w:r>
            <w:r w:rsidRPr="00525D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         </w:t>
            </w:r>
            <w:r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   الموقر</w:t>
            </w:r>
          </w:p>
          <w:p w:rsidR="003D0C8D" w:rsidRPr="003D0C8D" w:rsidRDefault="003D0C8D" w:rsidP="00A93D75">
            <w:pPr>
              <w:jc w:val="lowKashida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  <w:p w:rsidR="001065BE" w:rsidRPr="00F8735F" w:rsidRDefault="001065BE" w:rsidP="00A93D75">
            <w:pPr>
              <w:jc w:val="lowKashida"/>
              <w:rPr>
                <w:rFonts w:cs="Traditional Arabic"/>
                <w:sz w:val="28"/>
                <w:szCs w:val="28"/>
              </w:rPr>
            </w:pPr>
            <w:r w:rsidRPr="00F8735F">
              <w:rPr>
                <w:rFonts w:cs="Traditional Arabic" w:hint="cs"/>
                <w:sz w:val="28"/>
                <w:szCs w:val="28"/>
                <w:rtl/>
              </w:rPr>
              <w:t>بعد التحية والتقدير .. نح</w:t>
            </w:r>
            <w:r>
              <w:rPr>
                <w:rFonts w:cs="Traditional Arabic" w:hint="cs"/>
                <w:sz w:val="28"/>
                <w:szCs w:val="28"/>
                <w:rtl/>
              </w:rPr>
              <w:t>يل لسعادتكم طلب اجازة الموظفة ،</w:t>
            </w:r>
            <w:r w:rsidRPr="00F8735F">
              <w:rPr>
                <w:rFonts w:cs="Traditional Arabic" w:hint="cs"/>
                <w:sz w:val="28"/>
                <w:szCs w:val="28"/>
                <w:rtl/>
              </w:rPr>
              <w:t xml:space="preserve">علماً 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بأنه </w:t>
            </w:r>
            <w:r w:rsidRPr="00F8735F">
              <w:rPr>
                <w:rFonts w:cs="Traditional Arabic" w:hint="cs"/>
                <w:sz w:val="28"/>
                <w:szCs w:val="28"/>
                <w:rtl/>
              </w:rPr>
              <w:t>بعد الاطلاع والتدقيق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.</w:t>
            </w:r>
          </w:p>
          <w:p w:rsidR="001D3DBB" w:rsidRDefault="003D0C8D" w:rsidP="00A93D75">
            <w:pPr>
              <w:jc w:val="lowKashida"/>
              <w:rPr>
                <w:rFonts w:cs="Traditional Arabic"/>
                <w:b/>
                <w:bCs/>
                <w:sz w:val="26"/>
                <w:szCs w:val="26"/>
                <w:rtl/>
              </w:rPr>
            </w:pPr>
            <w:r>
              <w:rPr>
                <w:rFonts w:cs="AL-Mohanad" w:hint="cs"/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D4149" wp14:editId="440E5873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200025</wp:posOffset>
                      </wp:positionV>
                      <wp:extent cx="2432050" cy="837565"/>
                      <wp:effectExtent l="0" t="0" r="6350" b="635"/>
                      <wp:wrapNone/>
                      <wp:docPr id="1" name="مربع ن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050" cy="837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065BE" w:rsidRDefault="00E22114" w:rsidP="001065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مساعدة مدير</w:t>
                                  </w:r>
                                  <w:r w:rsidR="003B76D1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ادارة</w:t>
                                  </w:r>
                                </w:p>
                                <w:p w:rsidR="001065BE" w:rsidRPr="00525D38" w:rsidRDefault="001065BE" w:rsidP="00D730F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25D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شؤون </w:t>
                                  </w:r>
                                  <w:r w:rsidR="00D730F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أعضاء</w:t>
                                  </w:r>
                                  <w:r w:rsidRPr="00525D38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 xml:space="preserve"> هيئة التدريس </w:t>
                                  </w:r>
                                  <w:r w:rsidR="00D730F2"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والموظفين</w:t>
                                  </w:r>
                                </w:p>
                                <w:p w:rsidR="001065BE" w:rsidRPr="00525D38" w:rsidRDefault="001065BE" w:rsidP="001065B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525D38">
                                    <w:rPr>
                                      <w:rFonts w:ascii="Arial" w:hAnsi="Arial" w:cs="Arial"/>
                                      <w:b/>
                                      <w:sz w:val="26"/>
                                      <w:szCs w:val="26"/>
                                      <w:rtl/>
                                    </w:rPr>
                                    <w:t>.</w:t>
                                  </w:r>
                                  <w:r w:rsidRPr="00525D38">
                                    <w:rPr>
                                      <w:rFonts w:ascii="Arial" w:hAnsi="Arial" w:cs="Arial" w:hint="cs"/>
                                      <w:b/>
                                      <w:sz w:val="26"/>
                                      <w:szCs w:val="26"/>
                                      <w:rtl/>
                                    </w:rPr>
                                    <w:t>.........................</w:t>
                                  </w:r>
                                </w:p>
                                <w:p w:rsidR="001065BE" w:rsidRDefault="003B76D1" w:rsidP="001065B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أ . أميمه بنت يحيى ميمني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1" o:spid="_x0000_s1027" type="#_x0000_t202" style="position:absolute;left:0;text-align:left;margin-left:2pt;margin-top:15.75pt;width:191.5pt;height:6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" stroked="f">
                      <v:textbox>
                        <w:txbxContent>
                          <w:p w:rsidR="001065BE" w:rsidRDefault="00E22114" w:rsidP="00106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مساعدة مدير</w:t>
                            </w:r>
                            <w:r w:rsidR="003B76D1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ادارة</w:t>
                            </w:r>
                          </w:p>
                          <w:p w:rsidR="001065BE" w:rsidRPr="00525D38" w:rsidRDefault="001065BE" w:rsidP="00D730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25D38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شؤون </w:t>
                            </w:r>
                            <w:r w:rsidR="00D730F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أعضاء</w:t>
                            </w:r>
                            <w:r w:rsidRPr="00525D38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هيئة التدريس </w:t>
                            </w:r>
                            <w:r w:rsidR="00D730F2"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والموظفين</w:t>
                            </w:r>
                          </w:p>
                          <w:p w:rsidR="001065BE" w:rsidRPr="00525D38" w:rsidRDefault="001065BE" w:rsidP="001065B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525D38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  <w:rtl/>
                              </w:rPr>
                              <w:t>.</w:t>
                            </w:r>
                            <w:r w:rsidRPr="00525D38">
                              <w:rPr>
                                <w:rFonts w:ascii="Arial" w:hAnsi="Arial" w:cs="Arial" w:hint="cs"/>
                                <w:b/>
                                <w:sz w:val="26"/>
                                <w:szCs w:val="26"/>
                                <w:rtl/>
                              </w:rPr>
                              <w:t>.........................</w:t>
                            </w:r>
                          </w:p>
                          <w:p w:rsidR="001065BE" w:rsidRDefault="003B76D1" w:rsidP="001065BE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أ . أميمه بنت يحيى ميمني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065BE" w:rsidRPr="004E1451">
              <w:rPr>
                <w:rFonts w:cs="AL-Mohanad" w:hint="cs"/>
                <w:b/>
                <w:bCs/>
                <w:sz w:val="26"/>
                <w:szCs w:val="26"/>
              </w:rPr>
              <w:sym w:font="Wingdings" w:char="F071"/>
            </w:r>
            <w:r w:rsidR="001065BE" w:rsidRPr="004E1451">
              <w:rPr>
                <w:rFonts w:cs="AL-Mohanad"/>
                <w:b/>
                <w:bCs/>
                <w:sz w:val="26"/>
                <w:szCs w:val="26"/>
              </w:rPr>
              <w:t xml:space="preserve">  </w:t>
            </w:r>
            <w:r w:rsidR="001065BE" w:rsidRPr="004E1451">
              <w:rPr>
                <w:rFonts w:cs="Traditional Arabic" w:hint="cs"/>
                <w:sz w:val="26"/>
                <w:szCs w:val="26"/>
                <w:rtl/>
              </w:rPr>
              <w:t>تمنح الاجازة نظاماً</w:t>
            </w:r>
            <w:r w:rsidR="001065BE" w:rsidRPr="004E1451">
              <w:rPr>
                <w:rFonts w:cs="Traditional Arabic" w:hint="cs"/>
                <w:b/>
                <w:bCs/>
                <w:sz w:val="26"/>
                <w:szCs w:val="26"/>
                <w:rtl/>
              </w:rPr>
              <w:t xml:space="preserve">.  </w:t>
            </w:r>
            <w:r w:rsidR="001065BE">
              <w:rPr>
                <w:rFonts w:cs="AL-Mohanad" w:hint="cs"/>
                <w:b/>
                <w:bCs/>
                <w:sz w:val="26"/>
                <w:szCs w:val="26"/>
                <w:rtl/>
              </w:rPr>
              <w:t xml:space="preserve">     </w:t>
            </w:r>
            <w:r w:rsidR="001065BE" w:rsidRPr="004E1451">
              <w:rPr>
                <w:rFonts w:cs="Traditional Arabic" w:hint="cs"/>
                <w:b/>
                <w:bCs/>
                <w:sz w:val="26"/>
                <w:szCs w:val="26"/>
              </w:rPr>
              <w:sym w:font="Wingdings" w:char="F071"/>
            </w:r>
            <w:r w:rsidR="001065BE" w:rsidRPr="004E1451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="001065BE">
              <w:rPr>
                <w:rFonts w:cs="Traditional Arabic"/>
                <w:b/>
                <w:bCs/>
                <w:sz w:val="26"/>
                <w:szCs w:val="26"/>
              </w:rPr>
              <w:t xml:space="preserve">          </w:t>
            </w:r>
            <w:r w:rsidR="001065BE" w:rsidRPr="004E1451">
              <w:rPr>
                <w:rFonts w:cs="Traditional Arabic"/>
                <w:b/>
                <w:bCs/>
                <w:sz w:val="26"/>
                <w:szCs w:val="26"/>
              </w:rPr>
              <w:t xml:space="preserve"> </w:t>
            </w:r>
            <w:r w:rsidR="001065BE" w:rsidRPr="004E1451">
              <w:rPr>
                <w:rFonts w:cs="Traditional Arabic" w:hint="cs"/>
                <w:sz w:val="26"/>
                <w:szCs w:val="26"/>
                <w:rtl/>
              </w:rPr>
              <w:t xml:space="preserve"> لا</w:t>
            </w:r>
            <w:r w:rsidR="001065BE">
              <w:rPr>
                <w:rFonts w:cs="Traditional Arabic" w:hint="cs"/>
                <w:sz w:val="26"/>
                <w:szCs w:val="26"/>
                <w:rtl/>
              </w:rPr>
              <w:t xml:space="preserve"> </w:t>
            </w:r>
            <w:r w:rsidR="001065BE" w:rsidRPr="004E1451">
              <w:rPr>
                <w:rFonts w:cs="Traditional Arabic" w:hint="cs"/>
                <w:sz w:val="26"/>
                <w:szCs w:val="26"/>
                <w:rtl/>
              </w:rPr>
              <w:t>تمنح الاجازة نظاماً .</w:t>
            </w:r>
            <w:r w:rsidR="001065BE" w:rsidRPr="00525D38">
              <w:rPr>
                <w:rFonts w:ascii="Arial" w:hAnsi="Arial" w:cs="Arial" w:hint="cs"/>
                <w:b/>
                <w:bCs/>
                <w:sz w:val="26"/>
                <w:szCs w:val="26"/>
                <w:rtl/>
              </w:rPr>
              <w:t xml:space="preserve">                                                                                                 </w:t>
            </w:r>
          </w:p>
          <w:p w:rsidR="001D3DBB" w:rsidRDefault="001D3DBB" w:rsidP="001D3DBB">
            <w:pPr>
              <w:rPr>
                <w:rFonts w:cs="Traditional Arabic"/>
                <w:sz w:val="26"/>
                <w:szCs w:val="26"/>
                <w:rtl/>
              </w:rPr>
            </w:pPr>
          </w:p>
          <w:p w:rsidR="001065BE" w:rsidRPr="001D3DBB" w:rsidRDefault="001D3DBB" w:rsidP="001D3DBB">
            <w:pPr>
              <w:tabs>
                <w:tab w:val="left" w:pos="2947"/>
              </w:tabs>
              <w:rPr>
                <w:rFonts w:cs="Traditional Arabic"/>
                <w:sz w:val="26"/>
                <w:szCs w:val="26"/>
                <w:rtl/>
              </w:rPr>
            </w:pPr>
            <w:r>
              <w:rPr>
                <w:rFonts w:cs="Traditional Arabic"/>
                <w:sz w:val="26"/>
                <w:szCs w:val="26"/>
                <w:rtl/>
              </w:rPr>
              <w:tab/>
            </w:r>
          </w:p>
        </w:tc>
      </w:tr>
    </w:tbl>
    <w:p w:rsidR="00BF5C8B" w:rsidRPr="00BF5C8B" w:rsidRDefault="00BF5C8B" w:rsidP="00BF5C8B">
      <w:pPr>
        <w:pStyle w:val="a5"/>
        <w:numPr>
          <w:ilvl w:val="0"/>
          <w:numId w:val="5"/>
        </w:numPr>
        <w:ind w:left="84"/>
        <w:rPr>
          <w:rFonts w:cs="Traditional Arabic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F5C8B">
        <w:rPr>
          <w:rFonts w:cs="Traditional Arabic"/>
          <w:b/>
          <w:bCs/>
          <w:rtl/>
        </w:rPr>
        <w:t>يعبأ النموذج ويرسل قبل التمتع بالإجازة بفترة كافية .</w:t>
      </w:r>
    </w:p>
    <w:p w:rsidR="00DB45B2" w:rsidRPr="001065BE" w:rsidRDefault="00ED4417" w:rsidP="00E22114">
      <w:pPr>
        <w:numPr>
          <w:ilvl w:val="0"/>
          <w:numId w:val="2"/>
        </w:numPr>
        <w:ind w:left="84" w:hanging="425"/>
      </w:pPr>
      <w:r w:rsidRPr="00E22114">
        <w:rPr>
          <w:rFonts w:ascii="Arial" w:hAnsi="Arial" w:cs="Traditional Arabic" w:hint="cs"/>
          <w:b/>
          <w:bCs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تعبأ النماذج الكترونياً ماعدا التوقيع .</w:t>
      </w:r>
    </w:p>
    <w:sectPr w:rsidR="00DB45B2" w:rsidRPr="001065BE" w:rsidSect="003D73BE">
      <w:headerReference w:type="default" r:id="rId8"/>
      <w:pgSz w:w="11906" w:h="16838"/>
      <w:pgMar w:top="1440" w:right="1800" w:bottom="142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AE" w:rsidRDefault="00C43EAE">
      <w:r>
        <w:separator/>
      </w:r>
    </w:p>
  </w:endnote>
  <w:endnote w:type="continuationSeparator" w:id="0">
    <w:p w:rsidR="00C43EAE" w:rsidRDefault="00C4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altName w:val="Angsana New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altName w:val="Marlett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raditional Arabic">
    <w:altName w:val="ae_Furat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">
    <w:altName w:val="Nyala"/>
    <w:panose1 w:val="020F0502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plified Arabic">
    <w:altName w:val="ae_Furat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AE" w:rsidRDefault="00C43EAE">
      <w:r>
        <w:separator/>
      </w:r>
    </w:p>
  </w:footnote>
  <w:footnote w:type="continuationSeparator" w:id="0">
    <w:p w:rsidR="00C43EAE" w:rsidRDefault="00C43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D3" w:rsidRDefault="00740EED">
    <w:pPr>
      <w:pStyle w:val="a3"/>
      <w:rPr>
        <w:rtl/>
      </w:rPr>
    </w:pP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0FE074" wp14:editId="5422A02D">
              <wp:simplePos x="0" y="0"/>
              <wp:positionH relativeFrom="column">
                <wp:posOffset>-923925</wp:posOffset>
              </wp:positionH>
              <wp:positionV relativeFrom="paragraph">
                <wp:posOffset>-344805</wp:posOffset>
              </wp:positionV>
              <wp:extent cx="2057400" cy="981075"/>
              <wp:effectExtent l="0" t="0" r="0" b="9525"/>
              <wp:wrapNone/>
              <wp:docPr id="4" name="مربع ن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21D3" w:rsidRPr="00941900" w:rsidRDefault="003D0C8D" w:rsidP="000721D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41900"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الرقــــم 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</w:t>
                          </w:r>
                          <w:r w:rsidRPr="00941900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  <w:p w:rsidR="000721D3" w:rsidRPr="00941900" w:rsidRDefault="003D0C8D" w:rsidP="000721D3">
                          <w:pP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41900"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التاريخ :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</w:t>
                          </w:r>
                          <w:r w:rsidRPr="00941900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  <w:p w:rsidR="000721D3" w:rsidRDefault="003D0C8D" w:rsidP="000721D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941900">
                            <w:rPr>
                              <w:rFonts w:ascii="Arial" w:hAnsi="Arial" w:cs="Arial" w:hint="cs"/>
                              <w:sz w:val="28"/>
                              <w:szCs w:val="28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المرفقات: 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</w:t>
                          </w:r>
                          <w:r w:rsidRPr="00941900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</w:t>
                          </w:r>
                          <w:r w:rsidRPr="00941900"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.................</w:t>
                          </w:r>
                        </w:p>
                        <w:p w:rsidR="00740EED" w:rsidRDefault="00740EED" w:rsidP="00740EED">
                          <w:pPr>
                            <w:jc w:val="center"/>
                            <w:rPr>
                              <w:rFonts w:ascii="Arial" w:hAnsi="Arial" w:cs="Arial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"</w:t>
                          </w:r>
                          <w:r w:rsidR="00F470FB">
                            <w:rPr>
                              <w:rFonts w:ascii="Arial" w:hAnsi="Arial" w:cs="Arial" w:hint="cs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نماذج مقر </w:t>
                          </w:r>
                          <w:r>
                            <w:rPr>
                              <w:rFonts w:ascii="Arial" w:hAnsi="Arial" w:cs="Arial"/>
                              <w:rtl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الزاهر"</w:t>
                          </w:r>
                        </w:p>
                        <w:p w:rsidR="00740EED" w:rsidRPr="00941900" w:rsidRDefault="00740EED" w:rsidP="000721D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4" o:spid="_x0000_s1028" type="#_x0000_t202" style="position:absolute;left:0;text-align:left;margin-left:-72.75pt;margin-top:-27.15pt;width:162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" filled="f" stroked="f">
              <v:textbox>
                <w:txbxContent>
                  <w:p w:rsidR="000721D3" w:rsidRPr="00941900" w:rsidRDefault="003D0C8D" w:rsidP="000721D3">
                    <w:pPr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41900"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الرقــــم 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</w:t>
                    </w:r>
                    <w:r w:rsidRPr="00941900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  <w:p w:rsidR="000721D3" w:rsidRPr="00941900" w:rsidRDefault="003D0C8D" w:rsidP="000721D3">
                    <w:pP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41900"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التاريخ :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</w:t>
                    </w:r>
                    <w:r w:rsidRPr="00941900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  <w:p w:rsidR="000721D3" w:rsidRDefault="003D0C8D" w:rsidP="000721D3">
                    <w:pPr>
                      <w:rPr>
                        <w:rFonts w:ascii="Arial" w:hAnsi="Arial" w:cs="Arial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941900">
                      <w:rPr>
                        <w:rFonts w:ascii="Arial" w:hAnsi="Arial" w:cs="Arial" w:hint="cs"/>
                        <w:sz w:val="28"/>
                        <w:szCs w:val="28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المرفقات: 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</w:t>
                    </w:r>
                    <w:r w:rsidRPr="00941900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</w:t>
                    </w:r>
                    <w:r w:rsidRPr="00941900"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.................</w:t>
                    </w:r>
                  </w:p>
                  <w:p w:rsidR="00740EED" w:rsidRDefault="00740EED" w:rsidP="00740EED">
                    <w:pPr>
                      <w:jc w:val="center"/>
                      <w:rPr>
                        <w:rFonts w:ascii="Arial" w:hAnsi="Arial" w:cs="Arial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"</w:t>
                    </w:r>
                    <w:r w:rsidR="00F470FB">
                      <w:rPr>
                        <w:rFonts w:ascii="Arial" w:hAnsi="Arial" w:cs="Arial" w:hint="cs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نماذج مقر </w:t>
                    </w:r>
                    <w:r>
                      <w:rPr>
                        <w:rFonts w:ascii="Arial" w:hAnsi="Arial" w:cs="Arial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الزاهر"</w:t>
                    </w:r>
                  </w:p>
                  <w:p w:rsidR="00740EED" w:rsidRPr="00941900" w:rsidRDefault="00740EED" w:rsidP="000721D3">
                    <w:pPr>
                      <w:rPr>
                        <w:rFonts w:ascii="Arial" w:hAnsi="Arial" w:cs="Arial"/>
                        <w:sz w:val="28"/>
                        <w:szCs w:val="2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3D0C8D"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E7932" wp14:editId="7FDC516C">
              <wp:simplePos x="0" y="0"/>
              <wp:positionH relativeFrom="column">
                <wp:posOffset>3653790</wp:posOffset>
              </wp:positionH>
              <wp:positionV relativeFrom="paragraph">
                <wp:posOffset>-344805</wp:posOffset>
              </wp:positionV>
              <wp:extent cx="2680335" cy="1092835"/>
              <wp:effectExtent l="0" t="0" r="24765" b="12065"/>
              <wp:wrapNone/>
              <wp:docPr id="3" name="مربع ن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80335" cy="1092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721D3" w:rsidRPr="00512D66" w:rsidRDefault="003D0C8D" w:rsidP="000721D3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المملكة  العربية السعودية </w:t>
                          </w:r>
                        </w:p>
                        <w:p w:rsidR="000721D3" w:rsidRPr="00512D66" w:rsidRDefault="003D0C8D" w:rsidP="000721D3">
                          <w:pPr>
                            <w:spacing w:line="12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وزارة التعليم العالي</w:t>
                          </w:r>
                        </w:p>
                        <w:p w:rsidR="000721D3" w:rsidRDefault="003D0C8D" w:rsidP="000721D3">
                          <w:pPr>
                            <w:spacing w:line="120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</w:pPr>
                          <w:r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        </w:t>
                          </w:r>
                          <w:r w:rsidRPr="00512D66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جامعة أم القرى</w:t>
                          </w:r>
                        </w:p>
                        <w:p w:rsidR="001D3DBB" w:rsidRPr="00C8579C" w:rsidRDefault="001D3DBB" w:rsidP="00D730F2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ادارة</w:t>
                          </w:r>
                          <w:r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شئون</w:t>
                          </w: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عضوات</w:t>
                          </w:r>
                          <w:r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هيئ</w:t>
                          </w: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ة </w:t>
                          </w:r>
                          <w:r w:rsidRPr="00C8579C"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التدريس</w:t>
                          </w:r>
                          <w:r w:rsidRPr="00C8579C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="00D730F2">
                            <w:rPr>
                              <w:rFonts w:ascii="Traditional Arabic" w:hAnsi="Traditional Arabic" w:cs="Traditional Arabic"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والموظفين </w:t>
                          </w:r>
                        </w:p>
                        <w:p w:rsidR="000721D3" w:rsidRPr="004B5596" w:rsidRDefault="00C43EAE" w:rsidP="001D3DBB">
                          <w:pPr>
                            <w:rPr>
                              <w:rFonts w:ascii="Traditional Arabic" w:hAnsi="Traditional Arabic" w:cs="Traditional Arabic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29" type="#_x0000_t202" style="position:absolute;left:0;text-align:left;margin-left:287.7pt;margin-top:-27.15pt;width:211.05pt;height:86.0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" strokecolor="white">
              <v:textbox>
                <w:txbxContent>
                  <w:p w:rsidR="000721D3" w:rsidRPr="00512D66" w:rsidRDefault="003D0C8D" w:rsidP="000721D3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 xml:space="preserve">المملكة  العربية السعودية </w:t>
                    </w:r>
                  </w:p>
                  <w:p w:rsidR="000721D3" w:rsidRPr="00512D66" w:rsidRDefault="003D0C8D" w:rsidP="000721D3">
                    <w:pPr>
                      <w:spacing w:line="120" w:lineRule="auto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>وزارة التعليم العالي</w:t>
                    </w:r>
                  </w:p>
                  <w:p w:rsidR="000721D3" w:rsidRDefault="003D0C8D" w:rsidP="000721D3">
                    <w:pPr>
                      <w:spacing w:line="120" w:lineRule="auto"/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</w:pPr>
                    <w:r>
                      <w:rPr>
                        <w:rFonts w:ascii="Traditional Arabic" w:hAnsi="Traditional Arabic" w:cs="Traditional Arabic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        </w:t>
                    </w:r>
                    <w:r w:rsidRPr="00512D66">
                      <w:rPr>
                        <w:rFonts w:ascii="Traditional Arabic" w:hAnsi="Traditional Arabic" w:cs="Traditional Arabic"/>
                        <w:b/>
                        <w:bCs/>
                        <w:sz w:val="36"/>
                        <w:szCs w:val="36"/>
                        <w:rtl/>
                      </w:rPr>
                      <w:t>جامعة أم القرى</w:t>
                    </w:r>
                  </w:p>
                  <w:p w:rsidR="001D3DBB" w:rsidRPr="00C8579C" w:rsidRDefault="001D3DBB" w:rsidP="00D730F2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>ادارة</w:t>
                    </w:r>
                    <w:r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شئون</w:t>
                    </w: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عضوات</w:t>
                    </w:r>
                    <w:r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 xml:space="preserve"> هيئ</w:t>
                    </w: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ة </w:t>
                    </w:r>
                    <w:r w:rsidRPr="00C8579C"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  <w:t>التدريس</w:t>
                    </w:r>
                    <w:r w:rsidRPr="00C8579C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 </w:t>
                    </w:r>
                    <w:r w:rsidR="00D730F2">
                      <w:rPr>
                        <w:rFonts w:ascii="Traditional Arabic" w:hAnsi="Traditional Arabic" w:cs="Traditional Arabic" w:hint="cs"/>
                        <w:b/>
                        <w:bCs/>
                        <w:sz w:val="28"/>
                        <w:szCs w:val="28"/>
                        <w:rtl/>
                      </w:rPr>
                      <w:t xml:space="preserve">والموظفين </w:t>
                    </w:r>
                  </w:p>
                  <w:p w:rsidR="000721D3" w:rsidRPr="004B5596" w:rsidRDefault="00034AC4" w:rsidP="001D3DBB">
                    <w:pPr>
                      <w:rPr>
                        <w:rFonts w:ascii="Traditional Arabic" w:hAnsi="Traditional Arabic" w:cs="Traditional Arabic"/>
                        <w:b/>
                        <w:bCs/>
                        <w:sz w:val="28"/>
                        <w:szCs w:val="2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3D0C8D">
      <w:rPr>
        <w:noProof/>
        <w:sz w:val="2"/>
        <w:szCs w:val="2"/>
      </w:rPr>
      <w:drawing>
        <wp:anchor distT="0" distB="0" distL="114300" distR="114300" simplePos="0" relativeHeight="251659264" behindDoc="0" locked="0" layoutInCell="1" allowOverlap="1" wp14:anchorId="422C8968" wp14:editId="41A02749">
          <wp:simplePos x="0" y="0"/>
          <wp:positionH relativeFrom="margin">
            <wp:posOffset>2247900</wp:posOffset>
          </wp:positionH>
          <wp:positionV relativeFrom="margin">
            <wp:posOffset>-1037590</wp:posOffset>
          </wp:positionV>
          <wp:extent cx="666750" cy="699135"/>
          <wp:effectExtent l="0" t="0" r="0" b="5715"/>
          <wp:wrapSquare wrapText="bothSides"/>
          <wp:docPr id="5" name="صورة 5" descr="UQ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QU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1D3" w:rsidRDefault="00C43EAE">
    <w:pPr>
      <w:pStyle w:val="a3"/>
      <w:rPr>
        <w:rtl/>
      </w:rPr>
    </w:pPr>
  </w:p>
  <w:p w:rsidR="000721D3" w:rsidRDefault="00C43EAE">
    <w:pPr>
      <w:pStyle w:val="a3"/>
      <w:rPr>
        <w:rtl/>
      </w:rPr>
    </w:pPr>
  </w:p>
  <w:p w:rsidR="000721D3" w:rsidRDefault="00C43EAE" w:rsidP="000721D3">
    <w:pPr>
      <w:pStyle w:val="a3"/>
      <w:rPr>
        <w:sz w:val="2"/>
        <w:szCs w:val="2"/>
      </w:rPr>
    </w:pPr>
  </w:p>
  <w:p w:rsidR="000721D3" w:rsidRDefault="00C43EAE" w:rsidP="000721D3">
    <w:pPr>
      <w:pStyle w:val="a3"/>
      <w:rPr>
        <w:sz w:val="2"/>
        <w:szCs w:val="2"/>
      </w:rPr>
    </w:pPr>
  </w:p>
  <w:p w:rsidR="000721D3" w:rsidRPr="003A2D08" w:rsidRDefault="00C43EAE" w:rsidP="000721D3">
    <w:pPr>
      <w:pStyle w:val="a3"/>
      <w:rPr>
        <w:sz w:val="2"/>
        <w:szCs w:val="2"/>
      </w:rPr>
    </w:pPr>
  </w:p>
  <w:p w:rsidR="000721D3" w:rsidRDefault="00C43E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8E0"/>
    <w:multiLevelType w:val="hybridMultilevel"/>
    <w:tmpl w:val="489CD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50695B"/>
    <w:multiLevelType w:val="hybridMultilevel"/>
    <w:tmpl w:val="AD145E48"/>
    <w:lvl w:ilvl="0" w:tplc="5262D818">
      <w:numFmt w:val="bullet"/>
      <w:lvlText w:val=""/>
      <w:lvlJc w:val="left"/>
      <w:pPr>
        <w:ind w:left="1590" w:hanging="360"/>
      </w:pPr>
      <w:rPr>
        <w:rFonts w:ascii="Symbol" w:eastAsia="Times New Roman" w:hAnsi="Symbol" w:cs="Traditional Arabic" w:hint="default"/>
      </w:rPr>
    </w:lvl>
    <w:lvl w:ilvl="1" w:tplc="040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32274E7F"/>
    <w:multiLevelType w:val="hybridMultilevel"/>
    <w:tmpl w:val="B6F8CE24"/>
    <w:lvl w:ilvl="0" w:tplc="B674383A">
      <w:start w:val="8"/>
      <w:numFmt w:val="bullet"/>
      <w:lvlText w:val=""/>
      <w:lvlJc w:val="left"/>
      <w:pPr>
        <w:ind w:left="1110" w:hanging="360"/>
      </w:pPr>
      <w:rPr>
        <w:rFonts w:ascii="Symbol" w:eastAsia="Times New Roman" w:hAnsi="Symbol" w:cs="Traditional Arabic" w:hint="default"/>
        <w:strike w:val="0"/>
        <w:dstrike w:val="0"/>
        <w:sz w:val="28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B2"/>
    <w:rsid w:val="00034AC4"/>
    <w:rsid w:val="001065BE"/>
    <w:rsid w:val="00117FD2"/>
    <w:rsid w:val="001D3DBB"/>
    <w:rsid w:val="002A610D"/>
    <w:rsid w:val="003B76D1"/>
    <w:rsid w:val="003C6C27"/>
    <w:rsid w:val="003D0C8D"/>
    <w:rsid w:val="0044572B"/>
    <w:rsid w:val="004B35E0"/>
    <w:rsid w:val="005568C7"/>
    <w:rsid w:val="00561FD4"/>
    <w:rsid w:val="005C23CE"/>
    <w:rsid w:val="005C6C29"/>
    <w:rsid w:val="00662948"/>
    <w:rsid w:val="00706A47"/>
    <w:rsid w:val="00740EED"/>
    <w:rsid w:val="008147A3"/>
    <w:rsid w:val="008B59F0"/>
    <w:rsid w:val="00950C5A"/>
    <w:rsid w:val="009B1283"/>
    <w:rsid w:val="00A03B1D"/>
    <w:rsid w:val="00A517F8"/>
    <w:rsid w:val="00A851B7"/>
    <w:rsid w:val="00A8628A"/>
    <w:rsid w:val="00BF5C8B"/>
    <w:rsid w:val="00C14CA4"/>
    <w:rsid w:val="00C16B3A"/>
    <w:rsid w:val="00C229C0"/>
    <w:rsid w:val="00C43EAE"/>
    <w:rsid w:val="00D730F2"/>
    <w:rsid w:val="00D9795B"/>
    <w:rsid w:val="00DB45B2"/>
    <w:rsid w:val="00DC5340"/>
    <w:rsid w:val="00E22114"/>
    <w:rsid w:val="00E30D96"/>
    <w:rsid w:val="00ED4417"/>
    <w:rsid w:val="00EE1E2F"/>
    <w:rsid w:val="00F206C1"/>
    <w:rsid w:val="00F470FB"/>
    <w:rsid w:val="00F77D75"/>
    <w:rsid w:val="00F85DEB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nhideWhenUsed/>
    <w:rsid w:val="00DB45B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basedOn w:val="a0"/>
    <w:link w:val="a3"/>
    <w:rsid w:val="00DB45B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40EE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40E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5C8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C23C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C23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رأس صفحة"/>
    <w:basedOn w:val="a"/>
    <w:link w:val="Char"/>
    <w:unhideWhenUsed/>
    <w:rsid w:val="00DB45B2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aliases w:val="رأس صفحة Char"/>
    <w:basedOn w:val="a0"/>
    <w:link w:val="a3"/>
    <w:rsid w:val="00DB45B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740EED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740E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F5C8B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5C23C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5C2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Salha R. AL-Selami</dc:creator>
  <cp:lastModifiedBy>Shoaa J. Filimban</cp:lastModifiedBy>
  <cp:revision>3</cp:revision>
  <cp:lastPrinted>2015-09-03T07:51:00Z</cp:lastPrinted>
  <dcterms:created xsi:type="dcterms:W3CDTF">2015-12-24T07:28:00Z</dcterms:created>
  <dcterms:modified xsi:type="dcterms:W3CDTF">2016-05-03T04:56:00Z</dcterms:modified>
</cp:coreProperties>
</file>