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773"/>
        <w:bidiVisual/>
        <w:tblW w:w="11044" w:type="dxa"/>
        <w:tblInd w:w="0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02"/>
        <w:gridCol w:w="165"/>
        <w:gridCol w:w="851"/>
        <w:gridCol w:w="2087"/>
        <w:gridCol w:w="1562"/>
        <w:gridCol w:w="320"/>
        <w:gridCol w:w="850"/>
        <w:gridCol w:w="763"/>
        <w:gridCol w:w="938"/>
        <w:gridCol w:w="533"/>
        <w:gridCol w:w="316"/>
        <w:gridCol w:w="1841"/>
      </w:tblGrid>
      <w:tr w:rsidR="00B90750" w14:paraId="18F3E544" w14:textId="77777777" w:rsidTr="00C23787">
        <w:trPr>
          <w:trHeight w:val="510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4A1EC18C" w14:textId="77777777" w:rsidR="00B90750" w:rsidRPr="002B7DC5" w:rsidRDefault="00B90750" w:rsidP="00C23787">
            <w:pPr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بيانات الطالبــ\ــة:</w:t>
            </w:r>
          </w:p>
        </w:tc>
      </w:tr>
      <w:tr w:rsidR="00B90750" w14:paraId="1FC18C46" w14:textId="77777777" w:rsidTr="00C23787">
        <w:trPr>
          <w:trHeight w:val="510"/>
        </w:trPr>
        <w:tc>
          <w:tcPr>
            <w:tcW w:w="818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5FAF1E2B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الاسم</w:t>
            </w:r>
          </w:p>
        </w:tc>
        <w:tc>
          <w:tcPr>
            <w:tcW w:w="310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5C2547DD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6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1D42C6DF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3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5D42DD5" w14:textId="77777777" w:rsidR="00B90750" w:rsidRPr="002B7DC5" w:rsidRDefault="00B90750" w:rsidP="00C237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57EF0F88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157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0933B55E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90750" w14:paraId="11F0C8EB" w14:textId="77777777" w:rsidTr="00C23787">
        <w:trPr>
          <w:trHeight w:val="510"/>
        </w:trPr>
        <w:tc>
          <w:tcPr>
            <w:tcW w:w="818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5F2F2AF3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الكلية</w:t>
            </w:r>
          </w:p>
        </w:tc>
        <w:tc>
          <w:tcPr>
            <w:tcW w:w="310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F8F9E18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56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33B0D530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193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1EF5D71" w14:textId="77777777" w:rsidR="00B90750" w:rsidRPr="002B7DC5" w:rsidRDefault="00B90750" w:rsidP="00C2378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</w:tcPr>
          <w:p w14:paraId="76E08B11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التخصص</w:t>
            </w:r>
          </w:p>
        </w:tc>
        <w:tc>
          <w:tcPr>
            <w:tcW w:w="2157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1F441545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90750" w14:paraId="29F80127" w14:textId="77777777" w:rsidTr="00C23787">
        <w:trPr>
          <w:trHeight w:val="510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5E5"/>
            <w:vAlign w:val="center"/>
            <w:hideMark/>
          </w:tcPr>
          <w:p w14:paraId="5D589279" w14:textId="77777777" w:rsidR="00B90750" w:rsidRPr="002B7DC5" w:rsidRDefault="00B90750" w:rsidP="00C23787">
            <w:pPr>
              <w:jc w:val="center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 xml:space="preserve">عنوان الرسالة </w:t>
            </w:r>
          </w:p>
        </w:tc>
      </w:tr>
      <w:tr w:rsidR="00B90750" w14:paraId="7FFF10D2" w14:textId="77777777" w:rsidTr="00C23787">
        <w:trPr>
          <w:trHeight w:val="794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vAlign w:val="center"/>
          </w:tcPr>
          <w:p w14:paraId="2A50FCCD" w14:textId="77777777" w:rsidR="00B90750" w:rsidRDefault="00B90750" w:rsidP="00C23787">
            <w:pPr>
              <w:jc w:val="center"/>
              <w:rPr>
                <w:rFonts w:ascii="29LT Azer Medium" w:hAnsi="29LT Azer Medium" w:cs="29LT Azer Medium"/>
                <w:color w:val="A6A6A6" w:themeColor="background1" w:themeShade="A6"/>
                <w:rtl/>
              </w:rPr>
            </w:pPr>
          </w:p>
        </w:tc>
      </w:tr>
      <w:tr w:rsidR="00B90750" w14:paraId="52B1F584" w14:textId="77777777" w:rsidTr="00E3050A">
        <w:trPr>
          <w:trHeight w:val="454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7354C03" w14:textId="77777777" w:rsidR="00B90750" w:rsidRPr="002B7DC5" w:rsidRDefault="00B90750" w:rsidP="002B7DC5">
            <w:pPr>
              <w:jc w:val="center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B69E6E"/>
                <w:sz w:val="24"/>
                <w:szCs w:val="24"/>
                <w:rtl/>
              </w:rPr>
              <w:t>مراجعة خطة البحث من المشرف على الرسالة:</w:t>
            </w:r>
          </w:p>
        </w:tc>
      </w:tr>
      <w:tr w:rsidR="00B90750" w14:paraId="2E25C435" w14:textId="77777777" w:rsidTr="00B90750">
        <w:trPr>
          <w:trHeight w:val="454"/>
        </w:trPr>
        <w:tc>
          <w:tcPr>
            <w:tcW w:w="1834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  <w:hideMark/>
          </w:tcPr>
          <w:p w14:paraId="1024AE7C" w14:textId="77777777" w:rsidR="00B90750" w:rsidRPr="002B7DC5" w:rsidRDefault="00B90750" w:rsidP="002B7DC5">
            <w:pPr>
              <w:jc w:val="center"/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سعادة رئيس قسم</w:t>
            </w:r>
          </w:p>
        </w:tc>
        <w:tc>
          <w:tcPr>
            <w:tcW w:w="9210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A46833E" w14:textId="77777777" w:rsidR="00B90750" w:rsidRDefault="00B90750" w:rsidP="00C23787">
            <w:pPr>
              <w:jc w:val="lowKashida"/>
              <w:rPr>
                <w:rFonts w:ascii="29LT Azer Medium" w:hAnsi="29LT Azer Medium" w:cs="29LT Azer Medium"/>
                <w:color w:val="A6A6A6" w:themeColor="background1" w:themeShade="A6"/>
                <w:rtl/>
              </w:rPr>
            </w:pPr>
          </w:p>
        </w:tc>
      </w:tr>
      <w:tr w:rsidR="00EC7641" w14:paraId="061E846C" w14:textId="77777777" w:rsidTr="00B90750">
        <w:trPr>
          <w:trHeight w:val="454"/>
        </w:trPr>
        <w:tc>
          <w:tcPr>
            <w:tcW w:w="1834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9E4E131" w14:textId="77777777" w:rsidR="00EC7641" w:rsidRPr="002B7DC5" w:rsidRDefault="00EC7641" w:rsidP="002B7DC5">
            <w:pPr>
              <w:jc w:val="center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بكلية</w:t>
            </w:r>
          </w:p>
        </w:tc>
        <w:tc>
          <w:tcPr>
            <w:tcW w:w="9210" w:type="dxa"/>
            <w:gridSpan w:val="9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CA020FD" w14:textId="77777777" w:rsidR="00EC7641" w:rsidRDefault="00EC7641" w:rsidP="00C23787">
            <w:pPr>
              <w:jc w:val="lowKashida"/>
              <w:rPr>
                <w:rFonts w:ascii="29LT Azer Medium" w:hAnsi="29LT Azer Medium" w:cs="29LT Azer Medium"/>
                <w:color w:val="A6A6A6" w:themeColor="background1" w:themeShade="A6"/>
                <w:rtl/>
              </w:rPr>
            </w:pPr>
          </w:p>
        </w:tc>
      </w:tr>
      <w:tr w:rsidR="00EC7641" w14:paraId="0F81F6F5" w14:textId="77777777" w:rsidTr="00B06F4E">
        <w:trPr>
          <w:trHeight w:val="850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BCAD609" w14:textId="77777777" w:rsidR="00EC7641" w:rsidRPr="002B7DC5" w:rsidRDefault="00EC7641" w:rsidP="00B06F4E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فنفيدكم بأنه تمت مراجعة خطة البحث المُقدمة من الطالبـ/ـه الموضح/ــة بياناتهـ/ـا أعلاه، وتم التحقق من موافقتها للإطار العام لخطط البحث الوارد في القاعدة التنفيذية للمادة 36 من اللائحة المنظمة للدراسات العليا بالجامعات. كما تم التحقق من تضمن خطة البحث على التالي:</w:t>
            </w:r>
          </w:p>
        </w:tc>
      </w:tr>
      <w:tr w:rsidR="00EC7641" w14:paraId="336940F7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7EBC6C3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B34CB54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عنوان خطة البحث باللغة العربية</w:t>
            </w:r>
          </w:p>
        </w:tc>
      </w:tr>
      <w:tr w:rsidR="00EC7641" w14:paraId="33D5B3CF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7EE097D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31EEDE5F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عنوان خطة البحث باللغة الإنجليزية</w:t>
            </w:r>
          </w:p>
        </w:tc>
      </w:tr>
      <w:tr w:rsidR="00EC7641" w14:paraId="52B2823E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85FE91D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27EBA02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موضوع البحث</w:t>
            </w:r>
          </w:p>
        </w:tc>
      </w:tr>
      <w:tr w:rsidR="00EC7641" w14:paraId="2BB273BA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53B621D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22FB7FE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الدراسات السابقة</w:t>
            </w:r>
          </w:p>
        </w:tc>
      </w:tr>
      <w:tr w:rsidR="00EC7641" w14:paraId="223CC8A4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80E6223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AD7C210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أهداف البحث</w:t>
            </w:r>
          </w:p>
        </w:tc>
      </w:tr>
      <w:tr w:rsidR="00EC7641" w14:paraId="5EAAFC6A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0E9F37A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A2E5620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منهج البحث وأساليبه</w:t>
            </w:r>
          </w:p>
        </w:tc>
      </w:tr>
      <w:tr w:rsidR="00EC7641" w14:paraId="0A91F873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0A252D6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E50BDE6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التصور المبدئي لأجزاء الرسالة</w:t>
            </w:r>
          </w:p>
        </w:tc>
      </w:tr>
      <w:tr w:rsidR="00EC7641" w14:paraId="5E24E24D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CF509BA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F82F604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قائمة المراجع</w:t>
            </w:r>
          </w:p>
        </w:tc>
      </w:tr>
      <w:tr w:rsidR="00EC7641" w14:paraId="3E70DBE0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80A7EB6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55ABE4AE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الجدول الزمني لتنفيذ الخطة</w:t>
            </w:r>
          </w:p>
        </w:tc>
      </w:tr>
      <w:tr w:rsidR="00EC7641" w14:paraId="7BA25171" w14:textId="77777777" w:rsidTr="00EC7641">
        <w:trPr>
          <w:trHeight w:val="397"/>
        </w:trPr>
        <w:tc>
          <w:tcPr>
            <w:tcW w:w="41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0AAFF319" w14:textId="77777777" w:rsidR="00EC7641" w:rsidRPr="004540D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  <w:tc>
          <w:tcPr>
            <w:tcW w:w="10628" w:type="dxa"/>
            <w:gridSpan w:val="1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1B0DCDF1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  <w:t>الميزانية التقديرية والمواد (إن وجدت)</w:t>
            </w:r>
          </w:p>
        </w:tc>
      </w:tr>
      <w:tr w:rsidR="00EC7641" w14:paraId="3C5BCA9F" w14:textId="77777777" w:rsidTr="00EC7641">
        <w:trPr>
          <w:trHeight w:val="397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1D1B536A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3B3838" w:themeColor="background2" w:themeShade="40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ملاحظات المشرف (اختياري):</w:t>
            </w:r>
          </w:p>
        </w:tc>
      </w:tr>
      <w:tr w:rsidR="00EC7641" w14:paraId="20B16785" w14:textId="77777777" w:rsidTr="00EC7641">
        <w:trPr>
          <w:trHeight w:val="397"/>
        </w:trPr>
        <w:tc>
          <w:tcPr>
            <w:tcW w:w="11044" w:type="dxa"/>
            <w:gridSpan w:val="1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287909AF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467542D5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1B91D16E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441C1997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050E8B47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1A01D8F8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3ED6215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54D89E1D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15369A40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  <w:p w14:paraId="6AC84950" w14:textId="77777777" w:rsidR="00EC7641" w:rsidRDefault="00EC7641" w:rsidP="00EC7641">
            <w:pPr>
              <w:rPr>
                <w:rFonts w:ascii="29LT Azer Medium" w:hAnsi="29LT Azer Medium" w:cs="29LT Azer Medium"/>
                <w:color w:val="006666"/>
                <w:sz w:val="24"/>
                <w:szCs w:val="24"/>
                <w:rtl/>
              </w:rPr>
            </w:pPr>
          </w:p>
        </w:tc>
      </w:tr>
      <w:tr w:rsidR="00EC7641" w14:paraId="1F0033BF" w14:textId="77777777" w:rsidTr="00EC7641">
        <w:trPr>
          <w:trHeight w:val="397"/>
        </w:trPr>
        <w:tc>
          <w:tcPr>
            <w:tcW w:w="983" w:type="dxa"/>
            <w:gridSpan w:val="3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50DD0AB2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المشرف</w:t>
            </w:r>
          </w:p>
        </w:tc>
        <w:tc>
          <w:tcPr>
            <w:tcW w:w="4820" w:type="dxa"/>
            <w:gridSpan w:val="4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AF01D0A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7896E252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F754DE3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E7E6E6" w:themeFill="background2"/>
            <w:vAlign w:val="center"/>
          </w:tcPr>
          <w:p w14:paraId="6239DF18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  <w:r w:rsidRPr="002B7DC5"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  <w:t>التاريخ</w:t>
            </w:r>
          </w:p>
        </w:tc>
        <w:tc>
          <w:tcPr>
            <w:tcW w:w="1841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61308F8E" w14:textId="77777777" w:rsidR="00EC7641" w:rsidRPr="002B7DC5" w:rsidRDefault="00EC7641" w:rsidP="00EC7641">
            <w:pPr>
              <w:rPr>
                <w:rFonts w:ascii="Traditional Arabic" w:hAnsi="Traditional Arabic" w:cs="Traditional Arabic"/>
                <w:b/>
                <w:bCs/>
                <w:color w:val="006666"/>
                <w:sz w:val="24"/>
                <w:szCs w:val="24"/>
                <w:rtl/>
              </w:rPr>
            </w:pPr>
          </w:p>
        </w:tc>
      </w:tr>
    </w:tbl>
    <w:p w14:paraId="65CDF536" w14:textId="77777777" w:rsidR="00B90750" w:rsidRDefault="00B90750" w:rsidP="00B9075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DEFD9" wp14:editId="42F72336">
                <wp:simplePos x="0" y="0"/>
                <wp:positionH relativeFrom="margin">
                  <wp:posOffset>-485775</wp:posOffset>
                </wp:positionH>
                <wp:positionV relativeFrom="paragraph">
                  <wp:posOffset>305436</wp:posOffset>
                </wp:positionV>
                <wp:extent cx="6243955" cy="4572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3B5F8" w14:textId="77777777" w:rsidR="00B90750" w:rsidRPr="002B7DC5" w:rsidRDefault="00B90750" w:rsidP="00B9075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</w:pPr>
                            <w:r w:rsidRPr="002B7DC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  <w:rtl/>
                              </w:rPr>
                              <w:t xml:space="preserve">نموذج طلب تقييم خطة البحث لرسالة علمية </w:t>
                            </w:r>
                            <w:r w:rsidRPr="002B7DC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S-13a</w:t>
                            </w:r>
                          </w:p>
                          <w:p w14:paraId="6EC8BE69" w14:textId="77777777" w:rsidR="00B90750" w:rsidRPr="00566053" w:rsidRDefault="00B90750" w:rsidP="00B90750">
                            <w:pPr>
                              <w:rPr>
                                <w:rFonts w:cs="TS Safaa Medium"/>
                                <w:color w:val="006666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EFD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8.25pt;margin-top:24.05pt;width:491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" filled="f" stroked="f" strokeweight=".5pt">
                <v:textbox>
                  <w:txbxContent>
                    <w:p w14:paraId="44E3B5F8" w14:textId="77777777" w:rsidR="00B90750" w:rsidRPr="002B7DC5" w:rsidRDefault="00B90750" w:rsidP="00B9075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</w:pPr>
                      <w:r w:rsidRPr="002B7DC5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  <w:rtl/>
                        </w:rPr>
                        <w:t xml:space="preserve">نموذج طلب تقييم خطة البحث لرسالة علمية </w:t>
                      </w:r>
                      <w:r w:rsidRPr="002B7DC5">
                        <w:rPr>
                          <w:rFonts w:ascii="Traditional Arabic" w:hAnsi="Traditional Arabic" w:cs="Traditional Arabic"/>
                          <w:b/>
                          <w:bCs/>
                          <w:color w:val="006666"/>
                          <w:sz w:val="40"/>
                          <w:szCs w:val="40"/>
                        </w:rPr>
                        <w:t>S-13a</w:t>
                      </w:r>
                    </w:p>
                    <w:p w14:paraId="6EC8BE69" w14:textId="77777777" w:rsidR="00B90750" w:rsidRPr="00566053" w:rsidRDefault="00B90750" w:rsidP="00B90750">
                      <w:pPr>
                        <w:rPr>
                          <w:rFonts w:cs="TS Safaa Medium"/>
                          <w:color w:val="006666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4F5C1" w14:textId="77777777" w:rsidR="00B90750" w:rsidRDefault="00B90750" w:rsidP="00B90750">
      <w:pPr>
        <w:bidi w:val="0"/>
      </w:pPr>
    </w:p>
    <w:p w14:paraId="5594BE7C" w14:textId="77777777" w:rsidR="00000000" w:rsidRDefault="00000000"/>
    <w:sectPr w:rsidR="00B44C61" w:rsidSect="005C323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CD0EC" w14:textId="77777777" w:rsidR="008B3F2A" w:rsidRDefault="008B3F2A">
      <w:pPr>
        <w:spacing w:after="0" w:line="240" w:lineRule="auto"/>
      </w:pPr>
      <w:r>
        <w:separator/>
      </w:r>
    </w:p>
  </w:endnote>
  <w:endnote w:type="continuationSeparator" w:id="0">
    <w:p w14:paraId="14C6A0AA" w14:textId="77777777" w:rsidR="008B3F2A" w:rsidRDefault="008B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9LT Azer Medium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TS Safaa Medium">
    <w:panose1 w:val="00000600000000000000"/>
    <w:charset w:val="B2"/>
    <w:family w:val="modern"/>
    <w:notTrueType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D04C" w14:textId="77777777" w:rsidR="00000000" w:rsidRDefault="00EC7641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6F5DA40" wp14:editId="20C29022">
          <wp:simplePos x="0" y="0"/>
          <wp:positionH relativeFrom="column">
            <wp:posOffset>-4164330</wp:posOffset>
          </wp:positionH>
          <wp:positionV relativeFrom="paragraph">
            <wp:posOffset>213360</wp:posOffset>
          </wp:positionV>
          <wp:extent cx="5274310" cy="292100"/>
          <wp:effectExtent l="0" t="0" r="2540" b="0"/>
          <wp:wrapNone/>
          <wp:docPr id="40" name="صورة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صورة 4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824" b="-13693"/>
                  <a:stretch/>
                </pic:blipFill>
                <pic:spPr bwMode="auto">
                  <a:xfrm>
                    <a:off x="0" y="0"/>
                    <a:ext cx="5274310" cy="29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3203BBF" wp14:editId="66A0EE98">
          <wp:simplePos x="0" y="0"/>
          <wp:positionH relativeFrom="column">
            <wp:posOffset>1111885</wp:posOffset>
          </wp:positionH>
          <wp:positionV relativeFrom="paragraph">
            <wp:posOffset>172720</wp:posOffset>
          </wp:positionV>
          <wp:extent cx="5274310" cy="297180"/>
          <wp:effectExtent l="0" t="0" r="2540" b="7620"/>
          <wp:wrapNone/>
          <wp:docPr id="41" name="صورة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صورة 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-14670" b="-1"/>
                  <a:stretch/>
                </pic:blipFill>
                <pic:spPr bwMode="auto">
                  <a:xfrm>
                    <a:off x="0" y="0"/>
                    <a:ext cx="5274310" cy="297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EE1FC0" wp14:editId="3844DD1F">
              <wp:simplePos x="0" y="0"/>
              <wp:positionH relativeFrom="column">
                <wp:posOffset>-1176655</wp:posOffset>
              </wp:positionH>
              <wp:positionV relativeFrom="paragraph">
                <wp:posOffset>467995</wp:posOffset>
              </wp:positionV>
              <wp:extent cx="7581900" cy="133350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33350"/>
                      </a:xfrm>
                      <a:prstGeom prst="rect">
                        <a:avLst/>
                      </a:prstGeom>
                      <a:solidFill>
                        <a:srgbClr val="0173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94ACA" id="مستطيل 7" o:spid="_x0000_s1026" style="position:absolute;left:0;text-align:left;margin-left:-92.65pt;margin-top:36.85pt;width:597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" fillcolor="#01737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AF15" w14:textId="77777777" w:rsidR="008B3F2A" w:rsidRDefault="008B3F2A">
      <w:pPr>
        <w:spacing w:after="0" w:line="240" w:lineRule="auto"/>
      </w:pPr>
      <w:r>
        <w:separator/>
      </w:r>
    </w:p>
  </w:footnote>
  <w:footnote w:type="continuationSeparator" w:id="0">
    <w:p w14:paraId="6BAEF467" w14:textId="77777777" w:rsidR="008B3F2A" w:rsidRDefault="008B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9E1E" w14:textId="77777777" w:rsidR="00000000" w:rsidRDefault="00EC7641" w:rsidP="008C0E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34C81" wp14:editId="504ADE2F">
          <wp:simplePos x="0" y="0"/>
          <wp:positionH relativeFrom="page">
            <wp:align>right</wp:align>
          </wp:positionH>
          <wp:positionV relativeFrom="paragraph">
            <wp:posOffset>-509270</wp:posOffset>
          </wp:positionV>
          <wp:extent cx="7593965" cy="10726420"/>
          <wp:effectExtent l="0" t="0" r="698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3A8B70" wp14:editId="580423C6">
          <wp:simplePos x="0" y="0"/>
          <wp:positionH relativeFrom="column">
            <wp:posOffset>4923155</wp:posOffset>
          </wp:positionH>
          <wp:positionV relativeFrom="paragraph">
            <wp:posOffset>-203835</wp:posOffset>
          </wp:positionV>
          <wp:extent cx="1341120" cy="57277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DD45D6" wp14:editId="10CCF398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129665" cy="97536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A9C152" wp14:editId="086A3BFC">
          <wp:simplePos x="0" y="0"/>
          <wp:positionH relativeFrom="column">
            <wp:posOffset>-1021080</wp:posOffset>
          </wp:positionH>
          <wp:positionV relativeFrom="paragraph">
            <wp:posOffset>-212725</wp:posOffset>
          </wp:positionV>
          <wp:extent cx="1273810" cy="588010"/>
          <wp:effectExtent l="0" t="0" r="2540" b="254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BFA2D" wp14:editId="0B098311">
              <wp:simplePos x="0" y="0"/>
              <wp:positionH relativeFrom="margin">
                <wp:align>center</wp:align>
              </wp:positionH>
              <wp:positionV relativeFrom="paragraph">
                <wp:posOffset>556260</wp:posOffset>
              </wp:positionV>
              <wp:extent cx="7510145" cy="45720"/>
              <wp:effectExtent l="0" t="0" r="0" b="0"/>
              <wp:wrapNone/>
              <wp:docPr id="69" name="مستطيل مستدير الزوايا 69">
                <a:extLst xmlns:a="http://schemas.openxmlformats.org/drawingml/2006/main">
                  <a:ext uri="{FF2B5EF4-FFF2-40B4-BE49-F238E27FC236}">
                    <a16:creationId xmlns:a16="http://schemas.microsoft.com/office/drawing/2014/main" id="{69AE8BF0-E89A-634C-7B5B-829D5054D80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10145" cy="45085"/>
                      </a:xfrm>
                      <a:prstGeom prst="roundRect">
                        <a:avLst/>
                      </a:prstGeom>
                      <a:solidFill>
                        <a:srgbClr val="B39D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281B62" id="مستطيل مستدير الزوايا 69" o:spid="_x0000_s1026" style="position:absolute;left:0;text-align:left;margin-left:0;margin-top:43.8pt;width:591.35pt;height:3.6p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" fillcolor="#b39d71" stroked="f" strokeweight="1pt">
              <v:stroke joinstyle="miter"/>
              <w10:wrap anchorx="margin"/>
            </v:roundrect>
          </w:pict>
        </mc:Fallback>
      </mc:AlternateContent>
    </w:r>
  </w:p>
  <w:p w14:paraId="31D4B406" w14:textId="77777777" w:rsidR="00000000" w:rsidRDefault="00000000" w:rsidP="008C0E6C">
    <w:pPr>
      <w:pStyle w:val="Header"/>
    </w:pPr>
  </w:p>
  <w:p w14:paraId="480B1CD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50"/>
    <w:rsid w:val="002B7DC5"/>
    <w:rsid w:val="002E0C5F"/>
    <w:rsid w:val="005C3232"/>
    <w:rsid w:val="008B3F2A"/>
    <w:rsid w:val="00B90750"/>
    <w:rsid w:val="00C24B50"/>
    <w:rsid w:val="00E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694EF"/>
  <w15:chartTrackingRefBased/>
  <w15:docId w15:val="{78D1C3B4-DB0A-4565-94BA-915D9183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7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رأس صفحة"/>
    <w:basedOn w:val="Normal"/>
    <w:link w:val="HeaderChar"/>
    <w:uiPriority w:val="99"/>
    <w:unhideWhenUsed/>
    <w:rsid w:val="00B90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B90750"/>
  </w:style>
  <w:style w:type="paragraph" w:styleId="Footer">
    <w:name w:val="footer"/>
    <w:basedOn w:val="Normal"/>
    <w:link w:val="FooterChar"/>
    <w:uiPriority w:val="99"/>
    <w:unhideWhenUsed/>
    <w:rsid w:val="00B907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f84912-fb0f-4d12-8600-f1d4bf2325b5" xsi:nil="true"/>
    <lcf76f155ced4ddcb4097134ff3c332f xmlns="58487227-25ae-4ba4-9dba-744bb280dc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ABC3C734E69F7448D767A03CE853992" ma:contentTypeVersion="13" ma:contentTypeDescription="إنشاء مستند جديد." ma:contentTypeScope="" ma:versionID="6e18f0f43f4b99a5e9300b0623f8183d">
  <xsd:schema xmlns:xsd="http://www.w3.org/2001/XMLSchema" xmlns:xs="http://www.w3.org/2001/XMLSchema" xmlns:p="http://schemas.microsoft.com/office/2006/metadata/properties" xmlns:ns2="20f84912-fb0f-4d12-8600-f1d4bf2325b5" xmlns:ns3="58487227-25ae-4ba4-9dba-744bb280dcc5" targetNamespace="http://schemas.microsoft.com/office/2006/metadata/properties" ma:root="true" ma:fieldsID="9b320671cbcc7ee7ad0f2863ee1595d3" ns2:_="" ns3:_="">
    <xsd:import namespace="20f84912-fb0f-4d12-8600-f1d4bf2325b5"/>
    <xsd:import namespace="58487227-25ae-4ba4-9dba-744bb280dc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4912-fb0f-4d12-8600-f1d4bf2325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fd71ef8-15f8-4321-8382-77f706a977f3}" ma:internalName="TaxCatchAll" ma:showField="CatchAllData" ma:web="20f84912-fb0f-4d12-8600-f1d4bf232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227-25ae-4ba4-9dba-744bb280d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efd4f9e0-3e4e-44d8-bdce-9158df8d3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BD8F4-C17A-441D-817D-CEB945368A7C}">
  <ds:schemaRefs>
    <ds:schemaRef ds:uri="http://schemas.microsoft.com/office/2006/metadata/properties"/>
    <ds:schemaRef ds:uri="http://schemas.microsoft.com/office/infopath/2007/PartnerControls"/>
    <ds:schemaRef ds:uri="61cc0485-2357-4efa-9465-727016ad4016"/>
  </ds:schemaRefs>
</ds:datastoreItem>
</file>

<file path=customXml/itemProps2.xml><?xml version="1.0" encoding="utf-8"?>
<ds:datastoreItem xmlns:ds="http://schemas.openxmlformats.org/officeDocument/2006/customXml" ds:itemID="{6DAFB791-40E1-4345-84B0-71062AC0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5ADF9-C1F9-4A52-BB54-88D075807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A. Althubyani</dc:creator>
  <cp:keywords/>
  <dc:description/>
  <cp:lastModifiedBy>Nawal A. Althubyani</cp:lastModifiedBy>
  <cp:revision>2</cp:revision>
  <cp:lastPrinted>2025-02-17T13:43:00Z</cp:lastPrinted>
  <dcterms:created xsi:type="dcterms:W3CDTF">2025-02-16T08:27:00Z</dcterms:created>
  <dcterms:modified xsi:type="dcterms:W3CDTF">2025-02-17T13:45:00Z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0x0101008ABC3C734E69F7448D767A03CE853992</vt:lpwstr>
  </property>
</Properties>
</file>