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AC6A6" w14:textId="77777777" w:rsidR="00574B17" w:rsidRDefault="00574B17" w:rsidP="00A92E61">
      <w:pPr>
        <w:jc w:val="center"/>
        <w:rPr>
          <w:rFonts w:cs="Arial"/>
          <w:noProof/>
          <w:rtl/>
        </w:rPr>
      </w:pPr>
    </w:p>
    <w:p w14:paraId="55B391E4" w14:textId="77777777" w:rsidR="00A92E61" w:rsidRDefault="00A92E61" w:rsidP="00A92E61">
      <w:pPr>
        <w:jc w:val="center"/>
        <w:rPr>
          <w:rFonts w:cs="Arial"/>
          <w:noProof/>
          <w:rtl/>
        </w:rPr>
      </w:pPr>
    </w:p>
    <w:p w14:paraId="64F0AB85" w14:textId="77777777" w:rsidR="00A92E61" w:rsidRDefault="00A92E61" w:rsidP="00A92E61">
      <w:pPr>
        <w:ind w:left="84"/>
        <w:jc w:val="center"/>
        <w:rPr>
          <w:rFonts w:ascii="Sakkal Majalla" w:hAnsi="Sakkal Majalla" w:cs="Sakkal Majalla"/>
          <w:b/>
          <w:bCs/>
          <w:color w:val="385623" w:themeColor="accent6" w:themeShade="80"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نموذج (3)</w:t>
      </w:r>
    </w:p>
    <w:p w14:paraId="7FF10965" w14:textId="77777777" w:rsidR="00A92E61" w:rsidRPr="00986223" w:rsidRDefault="00A92E61" w:rsidP="00A92E61">
      <w:pPr>
        <w:ind w:left="84"/>
        <w:jc w:val="center"/>
        <w:rPr>
          <w:rFonts w:ascii="Sakkal Majalla" w:hAnsi="Sakkal Majalla" w:cs="Sakkal Majalla"/>
          <w:b/>
          <w:bCs/>
          <w:color w:val="385623" w:themeColor="accent6" w:themeShade="80"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 xml:space="preserve">تحديد </w:t>
      </w:r>
      <w:r w:rsidRPr="00986223"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صرف خارج الدوام لبرامج</w:t>
      </w:r>
      <w:r w:rsidR="002E6062"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 xml:space="preserve"> الدراسات العليا المدفوعة (</w:t>
      </w:r>
      <w:r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عالي</w:t>
      </w:r>
      <w:r w:rsidR="002E6062"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)</w:t>
      </w:r>
    </w:p>
    <w:p w14:paraId="5D02601A" w14:textId="77777777" w:rsidR="00A92E61" w:rsidRDefault="00A92E61" w:rsidP="00A92E61">
      <w:pPr>
        <w:spacing w:line="240" w:lineRule="auto"/>
        <w:ind w:left="-625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>اسم الجهة</w:t>
      </w:r>
      <w:r w:rsidRPr="00853AC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/ الإدارة:      </w:t>
      </w:r>
    </w:p>
    <w:p w14:paraId="3F2D9B63" w14:textId="77777777" w:rsidR="00A92E61" w:rsidRDefault="001C6F7A" w:rsidP="00A92E61">
      <w:pPr>
        <w:spacing w:line="240" w:lineRule="auto"/>
        <w:ind w:left="-625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المقر</w:t>
      </w:r>
      <w:r w:rsidR="0082796B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>/ المبنى</w:t>
      </w:r>
      <w:r w:rsidR="00A92E6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>:</w:t>
      </w:r>
      <w:r w:rsidR="00A92E61" w:rsidRPr="00853AC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    </w:t>
      </w:r>
    </w:p>
    <w:p w14:paraId="53AF0BEA" w14:textId="77777777" w:rsidR="00A92E61" w:rsidRDefault="00A92E61" w:rsidP="00A92E61">
      <w:pPr>
        <w:spacing w:line="240" w:lineRule="auto"/>
        <w:ind w:left="-625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الشهر بالميلادي:                                                           العام:               </w:t>
      </w:r>
      <w:r w:rsidR="001C6F7A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        م</w:t>
      </w:r>
    </w:p>
    <w:tbl>
      <w:tblPr>
        <w:tblStyle w:val="TableGrid"/>
        <w:tblpPr w:leftFromText="180" w:rightFromText="180" w:vertAnchor="page" w:horzAnchor="margin" w:tblpXSpec="center" w:tblpY="4831"/>
        <w:bidiVisual/>
        <w:tblW w:w="11326" w:type="dxa"/>
        <w:tblLook w:val="04A0" w:firstRow="1" w:lastRow="0" w:firstColumn="1" w:lastColumn="0" w:noHBand="0" w:noVBand="1"/>
      </w:tblPr>
      <w:tblGrid>
        <w:gridCol w:w="419"/>
        <w:gridCol w:w="1834"/>
        <w:gridCol w:w="1559"/>
        <w:gridCol w:w="851"/>
        <w:gridCol w:w="850"/>
        <w:gridCol w:w="1560"/>
        <w:gridCol w:w="2977"/>
        <w:gridCol w:w="1276"/>
      </w:tblGrid>
      <w:tr w:rsidR="00A92E61" w:rsidRPr="00853AC1" w14:paraId="63C226BC" w14:textId="77777777" w:rsidTr="006E7D69">
        <w:trPr>
          <w:trHeight w:val="857"/>
        </w:trPr>
        <w:tc>
          <w:tcPr>
            <w:tcW w:w="419" w:type="dxa"/>
            <w:vAlign w:val="center"/>
          </w:tcPr>
          <w:p w14:paraId="7D68FFDF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806000" w:themeColor="accent4" w:themeShade="80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م</w:t>
            </w:r>
          </w:p>
        </w:tc>
        <w:tc>
          <w:tcPr>
            <w:tcW w:w="1834" w:type="dxa"/>
            <w:vAlign w:val="center"/>
          </w:tcPr>
          <w:p w14:paraId="402D157B" w14:textId="77777777" w:rsidR="00A92E61" w:rsidRPr="00740ACE" w:rsidRDefault="00A92E61" w:rsidP="006E7D69">
            <w:pPr>
              <w:spacing w:line="360" w:lineRule="auto"/>
              <w:ind w:left="188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اسم الموظف/ة</w:t>
            </w:r>
          </w:p>
        </w:tc>
        <w:tc>
          <w:tcPr>
            <w:tcW w:w="1559" w:type="dxa"/>
            <w:vAlign w:val="center"/>
          </w:tcPr>
          <w:p w14:paraId="1C9DF91C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الجهة</w:t>
            </w:r>
          </w:p>
        </w:tc>
        <w:tc>
          <w:tcPr>
            <w:tcW w:w="851" w:type="dxa"/>
            <w:vAlign w:val="center"/>
          </w:tcPr>
          <w:p w14:paraId="736A7073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المرتبة</w:t>
            </w:r>
          </w:p>
        </w:tc>
        <w:tc>
          <w:tcPr>
            <w:tcW w:w="850" w:type="dxa"/>
            <w:vAlign w:val="center"/>
          </w:tcPr>
          <w:p w14:paraId="5568DE57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الدرجة</w:t>
            </w:r>
          </w:p>
        </w:tc>
        <w:tc>
          <w:tcPr>
            <w:tcW w:w="1560" w:type="dxa"/>
            <w:vAlign w:val="center"/>
          </w:tcPr>
          <w:p w14:paraId="3326A578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عدد الساعات الشهرية خارج الدوام</w:t>
            </w:r>
          </w:p>
        </w:tc>
        <w:tc>
          <w:tcPr>
            <w:tcW w:w="2977" w:type="dxa"/>
            <w:vAlign w:val="center"/>
          </w:tcPr>
          <w:p w14:paraId="6CA6BBB7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رقم الآيبان</w:t>
            </w:r>
          </w:p>
        </w:tc>
        <w:tc>
          <w:tcPr>
            <w:tcW w:w="1276" w:type="dxa"/>
            <w:vAlign w:val="center"/>
          </w:tcPr>
          <w:p w14:paraId="537C547D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rtl/>
              </w:rPr>
              <w:t>الملاحظات</w:t>
            </w:r>
          </w:p>
        </w:tc>
      </w:tr>
      <w:tr w:rsidR="00A92E61" w:rsidRPr="00853AC1" w14:paraId="1F2E6E81" w14:textId="77777777" w:rsidTr="006E7D69">
        <w:trPr>
          <w:trHeight w:val="428"/>
        </w:trPr>
        <w:tc>
          <w:tcPr>
            <w:tcW w:w="419" w:type="dxa"/>
            <w:vAlign w:val="center"/>
          </w:tcPr>
          <w:p w14:paraId="2A54E6A5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834" w:type="dxa"/>
          </w:tcPr>
          <w:p w14:paraId="16211472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0E1A1E5A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1B0B1A5F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13FF606B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47229B4C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15AC95D1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18FC3949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  <w:tr w:rsidR="00A92E61" w:rsidRPr="00853AC1" w14:paraId="79366DA1" w14:textId="77777777" w:rsidTr="006E7D69">
        <w:trPr>
          <w:trHeight w:val="428"/>
        </w:trPr>
        <w:tc>
          <w:tcPr>
            <w:tcW w:w="419" w:type="dxa"/>
            <w:vAlign w:val="center"/>
          </w:tcPr>
          <w:p w14:paraId="5351FB31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34" w:type="dxa"/>
          </w:tcPr>
          <w:p w14:paraId="0B1E66B6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28571AC7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30AB02C9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2B969F3B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4C67557A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33470841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471484C6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  <w:tr w:rsidR="00A92E61" w:rsidRPr="00853AC1" w14:paraId="71245CD9" w14:textId="77777777" w:rsidTr="006E7D69">
        <w:trPr>
          <w:trHeight w:val="428"/>
        </w:trPr>
        <w:tc>
          <w:tcPr>
            <w:tcW w:w="419" w:type="dxa"/>
            <w:vAlign w:val="center"/>
          </w:tcPr>
          <w:p w14:paraId="3818A131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834" w:type="dxa"/>
          </w:tcPr>
          <w:p w14:paraId="23EC9744" w14:textId="77777777" w:rsidR="00A92E61" w:rsidRPr="00853AC1" w:rsidRDefault="00A92E61" w:rsidP="006E7D69">
            <w:pPr>
              <w:spacing w:line="360" w:lineRule="auto"/>
              <w:ind w:left="322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4673C399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6223B1C0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0E67058B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214C6377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0A908807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65BF2612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  <w:tr w:rsidR="00A92E61" w:rsidRPr="00853AC1" w14:paraId="30D816A7" w14:textId="77777777" w:rsidTr="006E7D69">
        <w:trPr>
          <w:trHeight w:val="428"/>
        </w:trPr>
        <w:tc>
          <w:tcPr>
            <w:tcW w:w="419" w:type="dxa"/>
            <w:vAlign w:val="center"/>
          </w:tcPr>
          <w:p w14:paraId="1B0AE8A5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834" w:type="dxa"/>
          </w:tcPr>
          <w:p w14:paraId="0C8BC681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694AFE0E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7D014BF4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35CBCCEC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6681482F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08BB13BC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0BF0D2EA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  <w:tr w:rsidR="00A92E61" w:rsidRPr="00853AC1" w14:paraId="2696E78E" w14:textId="77777777" w:rsidTr="006E7D69">
        <w:trPr>
          <w:trHeight w:val="428"/>
        </w:trPr>
        <w:tc>
          <w:tcPr>
            <w:tcW w:w="419" w:type="dxa"/>
            <w:vAlign w:val="center"/>
          </w:tcPr>
          <w:p w14:paraId="6CE9CE9F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834" w:type="dxa"/>
          </w:tcPr>
          <w:p w14:paraId="60A88E50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3D688A46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6E8D78E4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4463BE63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418BA3AC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2512D0CE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5DE14813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  <w:tr w:rsidR="00A92E61" w:rsidRPr="00853AC1" w14:paraId="4E2388BF" w14:textId="77777777" w:rsidTr="006E7D69">
        <w:trPr>
          <w:trHeight w:val="440"/>
        </w:trPr>
        <w:tc>
          <w:tcPr>
            <w:tcW w:w="419" w:type="dxa"/>
            <w:vAlign w:val="center"/>
          </w:tcPr>
          <w:p w14:paraId="063E0696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834" w:type="dxa"/>
          </w:tcPr>
          <w:p w14:paraId="148F4D5C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589783FC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47AF31EA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271AAFE8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45DB1F36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024942D9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4F962558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  <w:tr w:rsidR="00A92E61" w:rsidRPr="00853AC1" w14:paraId="249B581D" w14:textId="77777777" w:rsidTr="006E7D69">
        <w:trPr>
          <w:trHeight w:val="428"/>
        </w:trPr>
        <w:tc>
          <w:tcPr>
            <w:tcW w:w="419" w:type="dxa"/>
            <w:vAlign w:val="center"/>
          </w:tcPr>
          <w:p w14:paraId="4441E7D2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834" w:type="dxa"/>
          </w:tcPr>
          <w:p w14:paraId="2F67345D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25509BCB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20758394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57458D85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22530F78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67853480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7C3BFE65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  <w:tr w:rsidR="00A92E61" w:rsidRPr="00853AC1" w14:paraId="2D13001C" w14:textId="77777777" w:rsidTr="006E7D69">
        <w:trPr>
          <w:trHeight w:val="428"/>
        </w:trPr>
        <w:tc>
          <w:tcPr>
            <w:tcW w:w="419" w:type="dxa"/>
            <w:vAlign w:val="center"/>
          </w:tcPr>
          <w:p w14:paraId="769007E7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834" w:type="dxa"/>
          </w:tcPr>
          <w:p w14:paraId="0E8C320A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33686CB2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481EB1F2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5C9D5D1D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1C0A1753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4A2D934F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51791477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  <w:tr w:rsidR="00A92E61" w:rsidRPr="00853AC1" w14:paraId="1A256DBA" w14:textId="77777777" w:rsidTr="006E7D69">
        <w:trPr>
          <w:trHeight w:val="428"/>
        </w:trPr>
        <w:tc>
          <w:tcPr>
            <w:tcW w:w="419" w:type="dxa"/>
            <w:vAlign w:val="center"/>
          </w:tcPr>
          <w:p w14:paraId="4CF7F4B5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834" w:type="dxa"/>
          </w:tcPr>
          <w:p w14:paraId="5F73A8FB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73268E3B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292B609A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0025AE78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40A2DFC0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436E9E65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05BF6229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  <w:tr w:rsidR="00A92E61" w:rsidRPr="00853AC1" w14:paraId="68359566" w14:textId="77777777" w:rsidTr="006E7D69">
        <w:trPr>
          <w:trHeight w:val="522"/>
        </w:trPr>
        <w:tc>
          <w:tcPr>
            <w:tcW w:w="419" w:type="dxa"/>
            <w:vAlign w:val="center"/>
          </w:tcPr>
          <w:p w14:paraId="28EF4034" w14:textId="77777777" w:rsidR="00A92E61" w:rsidRPr="00740ACE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40AC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834" w:type="dxa"/>
          </w:tcPr>
          <w:p w14:paraId="7D7ED73D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Align w:val="center"/>
          </w:tcPr>
          <w:p w14:paraId="061442E3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14:paraId="5256BE87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850" w:type="dxa"/>
          </w:tcPr>
          <w:p w14:paraId="64D8267E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  <w:vAlign w:val="center"/>
          </w:tcPr>
          <w:p w14:paraId="5349ADBA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  <w:vAlign w:val="center"/>
          </w:tcPr>
          <w:p w14:paraId="4C9A9F5F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  <w:tc>
          <w:tcPr>
            <w:tcW w:w="1276" w:type="dxa"/>
          </w:tcPr>
          <w:p w14:paraId="62E0E171" w14:textId="77777777" w:rsidR="00A92E61" w:rsidRPr="00853AC1" w:rsidRDefault="00A92E61" w:rsidP="006E7D6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4"/>
                <w:szCs w:val="24"/>
                <w:u w:val="single"/>
                <w:rtl/>
              </w:rPr>
            </w:pPr>
          </w:p>
        </w:tc>
      </w:tr>
    </w:tbl>
    <w:p w14:paraId="6AB152BA" w14:textId="505A7CAD" w:rsidR="00A92E61" w:rsidRDefault="00A92E61" w:rsidP="00A92E61">
      <w:pPr>
        <w:ind w:right="-567"/>
        <w:rPr>
          <w:rFonts w:cs="Arial"/>
          <w:noProof/>
          <w:rtl/>
        </w:rPr>
      </w:pPr>
    </w:p>
    <w:p w14:paraId="2FBFA042" w14:textId="3288990F" w:rsidR="00A92E61" w:rsidRPr="00986223" w:rsidRDefault="00A92E61" w:rsidP="00DC1BD4">
      <w:pPr>
        <w:spacing w:after="0"/>
        <w:ind w:left="-625" w:right="-567"/>
        <w:rPr>
          <w:rFonts w:ascii="Sakkal Majalla" w:hAnsi="Sakkal Majalla" w:cs="Sakkal Majalla"/>
          <w:b/>
          <w:bCs/>
          <w:color w:val="385623" w:themeColor="accent6" w:themeShade="80"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الملاحظات</w:t>
      </w:r>
      <w:r w:rsidRPr="00986223">
        <w:rPr>
          <w:rFonts w:ascii="Sakkal Majalla" w:hAnsi="Sakkal Majalla" w:cs="Sakkal Majalla" w:hint="cs"/>
          <w:b/>
          <w:bCs/>
          <w:color w:val="385623" w:themeColor="accent6" w:themeShade="80"/>
          <w:sz w:val="24"/>
          <w:szCs w:val="24"/>
          <w:u w:val="single"/>
          <w:rtl/>
        </w:rPr>
        <w:t>:</w:t>
      </w:r>
    </w:p>
    <w:p w14:paraId="0067C896" w14:textId="23FA9C14" w:rsidR="00DC1BD4" w:rsidRPr="00DC1BD4" w:rsidRDefault="00A92E61" w:rsidP="00DC1BD4">
      <w:pPr>
        <w:pStyle w:val="ListParagraph"/>
        <w:numPr>
          <w:ilvl w:val="0"/>
          <w:numId w:val="6"/>
        </w:numPr>
        <w:spacing w:after="0"/>
        <w:ind w:left="-58" w:firstLine="0"/>
        <w:rPr>
          <w:rFonts w:ascii="Sakkal Majalla" w:hAnsi="Sakkal Majalla" w:cs="Sakkal Majalla"/>
          <w:color w:val="C00000"/>
          <w:sz w:val="24"/>
          <w:szCs w:val="24"/>
        </w:rPr>
      </w:pPr>
      <w:r w:rsidRPr="00DC1BD4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 </w:t>
      </w:r>
      <w:r w:rsidR="00DC1BD4" w:rsidRPr="00DC1BD4">
        <w:rPr>
          <w:rFonts w:ascii="Sakkal Majalla" w:hAnsi="Sakkal Majalla" w:cs="Sakkal Majalla"/>
          <w:color w:val="C00000"/>
          <w:sz w:val="24"/>
          <w:szCs w:val="24"/>
          <w:rtl/>
        </w:rPr>
        <w:t>يعب</w:t>
      </w:r>
      <w:r w:rsidR="005F2323">
        <w:rPr>
          <w:rFonts w:ascii="Sakkal Majalla" w:hAnsi="Sakkal Majalla" w:cs="Sakkal Majalla" w:hint="cs"/>
          <w:color w:val="C00000"/>
          <w:sz w:val="24"/>
          <w:szCs w:val="24"/>
          <w:rtl/>
        </w:rPr>
        <w:t>أ</w:t>
      </w:r>
      <w:bookmarkStart w:id="0" w:name="_GoBack"/>
      <w:bookmarkEnd w:id="0"/>
      <w:r w:rsidR="00DC1BD4" w:rsidRPr="00DC1BD4">
        <w:rPr>
          <w:rFonts w:ascii="Sakkal Majalla" w:hAnsi="Sakkal Majalla" w:cs="Sakkal Majalla"/>
          <w:color w:val="C00000"/>
          <w:sz w:val="24"/>
          <w:szCs w:val="24"/>
          <w:rtl/>
        </w:rPr>
        <w:t xml:space="preserve"> هذا النموذج من قبل الإدارات المعنية التي تم الاتفاق معها من قبل مجلس عالي</w:t>
      </w:r>
    </w:p>
    <w:p w14:paraId="6573D306" w14:textId="2CDB9ECC" w:rsidR="00A92E61" w:rsidRPr="00740ACE" w:rsidRDefault="00A92E61" w:rsidP="00DC1BD4">
      <w:pPr>
        <w:pStyle w:val="ListParagraph"/>
        <w:numPr>
          <w:ilvl w:val="0"/>
          <w:numId w:val="6"/>
        </w:numPr>
        <w:spacing w:after="0"/>
        <w:ind w:left="-58" w:firstLine="0"/>
        <w:rPr>
          <w:rFonts w:ascii="Sakkal Majalla" w:hAnsi="Sakkal Majalla" w:cs="Sakkal Majalla"/>
          <w:color w:val="806000" w:themeColor="accent4" w:themeShade="80"/>
          <w:sz w:val="24"/>
          <w:szCs w:val="24"/>
        </w:rPr>
      </w:pPr>
      <w:r w:rsidRPr="00740ACE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يرفق شهادة تعريف بالراتب لكل الموظفين المكلفين</w:t>
      </w:r>
      <w:r w:rsidRPr="00740ACE">
        <w:rPr>
          <w:rFonts w:ascii="Sakkal Majalla" w:hAnsi="Sakkal Majalla" w:cs="Sakkal Majalla" w:hint="cs"/>
          <w:color w:val="806000" w:themeColor="accent4" w:themeShade="80"/>
          <w:sz w:val="24"/>
          <w:szCs w:val="24"/>
          <w:rtl/>
        </w:rPr>
        <w:t>.</w:t>
      </w:r>
    </w:p>
    <w:p w14:paraId="27737F39" w14:textId="77777777" w:rsidR="00A92E61" w:rsidRPr="00A92E61" w:rsidRDefault="00A92E61" w:rsidP="00A92E61">
      <w:pPr>
        <w:pStyle w:val="ListParagraph"/>
        <w:numPr>
          <w:ilvl w:val="0"/>
          <w:numId w:val="6"/>
        </w:numPr>
        <w:ind w:left="-58" w:firstLine="0"/>
        <w:rPr>
          <w:rFonts w:ascii="Sakkal Majalla" w:hAnsi="Sakkal Majalla" w:cs="Sakkal Majalla"/>
          <w:color w:val="806000" w:themeColor="accent4" w:themeShade="80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</w:t>
      </w:r>
      <w:r w:rsidRPr="00A92E61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يرفق تقرير برنت البصمة للموظفين المكلفين</w:t>
      </w:r>
      <w:r w:rsidRPr="00A92E61">
        <w:rPr>
          <w:rFonts w:ascii="Sakkal Majalla" w:hAnsi="Sakkal Majalla" w:cs="Sakkal Majalla" w:hint="cs"/>
          <w:color w:val="806000" w:themeColor="accent4" w:themeShade="80"/>
          <w:sz w:val="24"/>
          <w:szCs w:val="24"/>
          <w:rtl/>
        </w:rPr>
        <w:t>.</w:t>
      </w:r>
    </w:p>
    <w:p w14:paraId="14E472B8" w14:textId="77777777" w:rsidR="00A92E61" w:rsidRPr="00740ACE" w:rsidRDefault="00A92E61" w:rsidP="00A92E61">
      <w:pPr>
        <w:pStyle w:val="ListParagraph"/>
        <w:numPr>
          <w:ilvl w:val="0"/>
          <w:numId w:val="6"/>
        </w:numPr>
        <w:ind w:left="-58" w:firstLine="0"/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</w:t>
      </w:r>
      <w:r w:rsidRPr="00740ACE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يرفق صورة من بطاقة الهوية</w:t>
      </w:r>
      <w:r w:rsidRPr="00740ACE">
        <w:rPr>
          <w:rFonts w:ascii="Sakkal Majalla" w:hAnsi="Sakkal Majalla" w:cs="Sakkal Majalla" w:hint="cs"/>
          <w:color w:val="806000" w:themeColor="accent4" w:themeShade="80"/>
          <w:sz w:val="24"/>
          <w:szCs w:val="24"/>
          <w:rtl/>
        </w:rPr>
        <w:t xml:space="preserve"> </w:t>
      </w:r>
      <w:r w:rsidRPr="00740ACE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للموظفين المكلفين</w:t>
      </w:r>
      <w:r w:rsidRPr="00740ACE">
        <w:rPr>
          <w:rFonts w:ascii="Sakkal Majalla" w:hAnsi="Sakkal Majalla" w:cs="Sakkal Majalla" w:hint="cs"/>
          <w:color w:val="806000" w:themeColor="accent4" w:themeShade="80"/>
          <w:sz w:val="24"/>
          <w:szCs w:val="24"/>
          <w:rtl/>
        </w:rPr>
        <w:t>.</w:t>
      </w:r>
    </w:p>
    <w:p w14:paraId="1B11BB7D" w14:textId="77777777" w:rsidR="00A92E61" w:rsidRDefault="00A92E61" w:rsidP="00A92E61">
      <w:pPr>
        <w:pStyle w:val="ListParagraph"/>
        <w:numPr>
          <w:ilvl w:val="0"/>
          <w:numId w:val="6"/>
        </w:numPr>
        <w:ind w:left="84" w:hanging="142"/>
        <w:rPr>
          <w:rFonts w:cs="Arial"/>
          <w:noProof/>
        </w:rPr>
      </w:pPr>
      <w:r w:rsidRPr="00740ACE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يرفق صورة لبطاقة البنك (الآيبان) للموظفين المكلفين</w:t>
      </w:r>
      <w:r w:rsidRPr="00740ACE">
        <w:rPr>
          <w:rFonts w:ascii="Sakkal Majalla" w:hAnsi="Sakkal Majalla" w:cs="Sakkal Majalla" w:hint="cs"/>
          <w:color w:val="806000" w:themeColor="accent4" w:themeShade="80"/>
          <w:sz w:val="24"/>
          <w:szCs w:val="24"/>
          <w:rtl/>
        </w:rPr>
        <w:t>.</w:t>
      </w:r>
    </w:p>
    <w:p w14:paraId="12525832" w14:textId="77777777" w:rsidR="00A92E61" w:rsidRPr="007A09F3" w:rsidRDefault="00A92E61" w:rsidP="00A92E61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>المسؤول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/ة</w:t>
      </w:r>
      <w:r w:rsidRPr="007A09F3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</w:p>
    <w:p w14:paraId="7C0E28F6" w14:textId="77777777" w:rsidR="00A92E61" w:rsidRPr="007A09F3" w:rsidRDefault="00A92E61" w:rsidP="00A92E61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7A09F3">
        <w:rPr>
          <w:rFonts w:ascii="Sakkal Majalla" w:hAnsi="Sakkal Majalla" w:cs="Sakkal Majalla"/>
          <w:b/>
          <w:bCs/>
          <w:sz w:val="24"/>
          <w:szCs w:val="24"/>
          <w:rtl/>
        </w:rPr>
        <w:t>التوقيع:</w:t>
      </w:r>
    </w:p>
    <w:p w14:paraId="46466B6A" w14:textId="77777777" w:rsidR="00A92E61" w:rsidRPr="007A09F3" w:rsidRDefault="00A92E61" w:rsidP="00A92E61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Pr="007A09F3">
        <w:rPr>
          <w:rFonts w:ascii="Sakkal Majalla" w:hAnsi="Sakkal Majalla" w:cs="Sakkal Majalla"/>
          <w:b/>
          <w:bCs/>
          <w:sz w:val="24"/>
          <w:szCs w:val="24"/>
          <w:rtl/>
        </w:rPr>
        <w:t>التاريخ:</w:t>
      </w:r>
    </w:p>
    <w:sectPr w:rsidR="00A92E61" w:rsidRPr="007A09F3" w:rsidSect="00A8598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F9CA6" w14:textId="77777777" w:rsidR="00950394" w:rsidRDefault="00950394" w:rsidP="00EC0C27">
      <w:pPr>
        <w:spacing w:after="0" w:line="240" w:lineRule="auto"/>
      </w:pPr>
      <w:r>
        <w:separator/>
      </w:r>
    </w:p>
  </w:endnote>
  <w:endnote w:type="continuationSeparator" w:id="0">
    <w:p w14:paraId="74B4CA85" w14:textId="77777777" w:rsidR="00950394" w:rsidRDefault="00950394" w:rsidP="00EC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1392997"/>
      <w:docPartObj>
        <w:docPartGallery w:val="Page Numbers (Bottom of Page)"/>
        <w:docPartUnique/>
      </w:docPartObj>
    </w:sdtPr>
    <w:sdtEndPr/>
    <w:sdtContent>
      <w:p w14:paraId="7C79D53B" w14:textId="77777777" w:rsidR="00247A22" w:rsidRDefault="00247A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062" w:rsidRPr="002E606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68F6357D" w14:textId="77777777" w:rsidR="00247A22" w:rsidRDefault="00247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234F" w14:textId="77777777" w:rsidR="00950394" w:rsidRDefault="00950394" w:rsidP="00EC0C27">
      <w:pPr>
        <w:spacing w:after="0" w:line="240" w:lineRule="auto"/>
      </w:pPr>
      <w:r>
        <w:separator/>
      </w:r>
    </w:p>
  </w:footnote>
  <w:footnote w:type="continuationSeparator" w:id="0">
    <w:p w14:paraId="0FE6E391" w14:textId="77777777" w:rsidR="00950394" w:rsidRDefault="00950394" w:rsidP="00EC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74AD" w14:textId="77777777" w:rsidR="00EC0C27" w:rsidRDefault="00512D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55F028" wp14:editId="7CEB1B79">
          <wp:simplePos x="0" y="0"/>
          <wp:positionH relativeFrom="column">
            <wp:posOffset>-1136015</wp:posOffset>
          </wp:positionH>
          <wp:positionV relativeFrom="paragraph">
            <wp:posOffset>-449580</wp:posOffset>
          </wp:positionV>
          <wp:extent cx="7578725" cy="10716260"/>
          <wp:effectExtent l="0" t="0" r="3175" b="889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كليشة عال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25" cy="1071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C54" w:rsidRPr="00145C54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89F55B" wp14:editId="61967C66">
              <wp:simplePos x="0" y="0"/>
              <wp:positionH relativeFrom="column">
                <wp:posOffset>-889000</wp:posOffset>
              </wp:positionH>
              <wp:positionV relativeFrom="paragraph">
                <wp:posOffset>-50165</wp:posOffset>
              </wp:positionV>
              <wp:extent cx="2360930" cy="1404620"/>
              <wp:effectExtent l="0" t="0" r="5080" b="381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F34D0" w14:textId="77777777" w:rsidR="00145C54" w:rsidRPr="00145C54" w:rsidRDefault="00145C54" w:rsidP="00145C54">
                          <w:pPr>
                            <w:spacing w:after="0"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رق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ـــــــــــــــــــــــــــــــ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م: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D0CECE" w:themeColor="background2" w:themeShade="E6"/>
                              <w:sz w:val="24"/>
                              <w:szCs w:val="24"/>
                              <w:rtl/>
                            </w:rPr>
                            <w:t>.............................................</w:t>
                          </w:r>
                        </w:p>
                        <w:p w14:paraId="5F09EEA5" w14:textId="77777777" w:rsidR="00145C54" w:rsidRPr="00145C54" w:rsidRDefault="00145C54" w:rsidP="00145C54">
                          <w:pPr>
                            <w:spacing w:after="0"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ــــــــــــــــــ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اري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ـــــــــــ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خ: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D0CECE" w:themeColor="background2" w:themeShade="E6"/>
                              <w:sz w:val="24"/>
                              <w:szCs w:val="24"/>
                              <w:rtl/>
                            </w:rPr>
                            <w:t xml:space="preserve"> .............................................</w:t>
                          </w:r>
                        </w:p>
                        <w:p w14:paraId="1B151D0A" w14:textId="77777777" w:rsidR="00145C54" w:rsidRPr="00145C54" w:rsidRDefault="00145C54" w:rsidP="00145C54">
                          <w:pPr>
                            <w:spacing w:after="0"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المشفوعات:</w:t>
                          </w:r>
                          <w:r w:rsidRPr="00145C5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D0CECE" w:themeColor="background2" w:themeShade="E6"/>
                              <w:sz w:val="24"/>
                              <w:szCs w:val="24"/>
                              <w:rtl/>
                            </w:rPr>
                            <w:t xml:space="preserve"> 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6E57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70pt;margin-top:-3.95pt;width:185.9pt;height:110.6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" stroked="f">
              <v:textbox style="mso-fit-shape-to-text:t">
                <w:txbxContent>
                  <w:p w:rsidR="00145C54" w:rsidRPr="00145C54" w:rsidRDefault="00145C54" w:rsidP="00145C54">
                    <w:pPr>
                      <w:spacing w:after="0" w:line="276" w:lineRule="auto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proofErr w:type="gramStart"/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رق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ـــــــــــــــــــــــــــــــ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م: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D0CECE" w:themeColor="background2" w:themeShade="E6"/>
                        <w:sz w:val="24"/>
                        <w:szCs w:val="24"/>
                        <w:rtl/>
                      </w:rPr>
                      <w:t>.............................................</w:t>
                    </w:r>
                    <w:proofErr w:type="gramEnd"/>
                  </w:p>
                  <w:p w:rsidR="00145C54" w:rsidRPr="00145C54" w:rsidRDefault="00145C54" w:rsidP="00145C54">
                    <w:pPr>
                      <w:spacing w:after="0" w:line="276" w:lineRule="auto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ــــــــــــــــــ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اري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ـــــــــــ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خ: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D0CECE" w:themeColor="background2" w:themeShade="E6"/>
                        <w:sz w:val="24"/>
                        <w:szCs w:val="24"/>
                        <w:rtl/>
                      </w:rPr>
                      <w:t xml:space="preserve"> .............................................</w:t>
                    </w:r>
                  </w:p>
                  <w:p w:rsidR="00145C54" w:rsidRPr="00145C54" w:rsidRDefault="00145C54" w:rsidP="00145C54">
                    <w:pPr>
                      <w:spacing w:after="0" w:line="276" w:lineRule="auto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المشفوعات:</w:t>
                    </w:r>
                    <w:r w:rsidRPr="00145C54">
                      <w:rPr>
                        <w:rFonts w:ascii="Sakkal Majalla" w:hAnsi="Sakkal Majalla" w:cs="Sakkal Majalla" w:hint="cs"/>
                        <w:b/>
                        <w:bCs/>
                        <w:color w:val="D0CECE" w:themeColor="background2" w:themeShade="E6"/>
                        <w:sz w:val="24"/>
                        <w:szCs w:val="24"/>
                        <w:rtl/>
                      </w:rPr>
                      <w:t xml:space="preserve"> .............................................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0A8"/>
    <w:multiLevelType w:val="hybridMultilevel"/>
    <w:tmpl w:val="4C1C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693C"/>
    <w:multiLevelType w:val="hybridMultilevel"/>
    <w:tmpl w:val="DE2AA052"/>
    <w:lvl w:ilvl="0" w:tplc="40E62C2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1F22"/>
    <w:multiLevelType w:val="hybridMultilevel"/>
    <w:tmpl w:val="7416ECBE"/>
    <w:lvl w:ilvl="0" w:tplc="6B66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42186"/>
    <w:multiLevelType w:val="hybridMultilevel"/>
    <w:tmpl w:val="7A7A4046"/>
    <w:lvl w:ilvl="0" w:tplc="1E563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375FE"/>
    <w:multiLevelType w:val="hybridMultilevel"/>
    <w:tmpl w:val="A27625D4"/>
    <w:lvl w:ilvl="0" w:tplc="832EF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B5043A"/>
    <w:multiLevelType w:val="hybridMultilevel"/>
    <w:tmpl w:val="65000F0C"/>
    <w:lvl w:ilvl="0" w:tplc="F98E5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4A"/>
    <w:rsid w:val="00023702"/>
    <w:rsid w:val="00067561"/>
    <w:rsid w:val="000A2BB0"/>
    <w:rsid w:val="000D7DCA"/>
    <w:rsid w:val="000E18E5"/>
    <w:rsid w:val="00145C54"/>
    <w:rsid w:val="00184A11"/>
    <w:rsid w:val="0019762F"/>
    <w:rsid w:val="001C6F7A"/>
    <w:rsid w:val="001E76EA"/>
    <w:rsid w:val="00223F38"/>
    <w:rsid w:val="00247A22"/>
    <w:rsid w:val="002D2F10"/>
    <w:rsid w:val="002E6062"/>
    <w:rsid w:val="002F10EC"/>
    <w:rsid w:val="003254CB"/>
    <w:rsid w:val="00357EF9"/>
    <w:rsid w:val="003A134A"/>
    <w:rsid w:val="00461E2B"/>
    <w:rsid w:val="004A0FE9"/>
    <w:rsid w:val="00512DD4"/>
    <w:rsid w:val="00515C54"/>
    <w:rsid w:val="00574B17"/>
    <w:rsid w:val="005F2323"/>
    <w:rsid w:val="006160F6"/>
    <w:rsid w:val="0064597E"/>
    <w:rsid w:val="00657690"/>
    <w:rsid w:val="00747639"/>
    <w:rsid w:val="0082796B"/>
    <w:rsid w:val="008B1B34"/>
    <w:rsid w:val="008E7F80"/>
    <w:rsid w:val="00950394"/>
    <w:rsid w:val="009B72B1"/>
    <w:rsid w:val="009F618E"/>
    <w:rsid w:val="00A85988"/>
    <w:rsid w:val="00A92E61"/>
    <w:rsid w:val="00B42CB5"/>
    <w:rsid w:val="00BE4883"/>
    <w:rsid w:val="00C425E8"/>
    <w:rsid w:val="00CB0B32"/>
    <w:rsid w:val="00CE4888"/>
    <w:rsid w:val="00D00DFD"/>
    <w:rsid w:val="00D14295"/>
    <w:rsid w:val="00D74FFC"/>
    <w:rsid w:val="00D86018"/>
    <w:rsid w:val="00D95831"/>
    <w:rsid w:val="00DC1BD4"/>
    <w:rsid w:val="00EB23C0"/>
    <w:rsid w:val="00EC0C27"/>
    <w:rsid w:val="00F32DDC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E8F8D0"/>
  <w15:chartTrackingRefBased/>
  <w15:docId w15:val="{A75779E1-E83D-4C22-98AC-C6C23DB2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2E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EC"/>
    <w:pPr>
      <w:ind w:left="720"/>
      <w:contextualSpacing/>
    </w:pPr>
  </w:style>
  <w:style w:type="table" w:styleId="TableGrid">
    <w:name w:val="Table Grid"/>
    <w:basedOn w:val="TableNormal"/>
    <w:uiPriority w:val="39"/>
    <w:rsid w:val="002F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27"/>
  </w:style>
  <w:style w:type="paragraph" w:styleId="Footer">
    <w:name w:val="footer"/>
    <w:basedOn w:val="Normal"/>
    <w:link w:val="FooterChar"/>
    <w:uiPriority w:val="99"/>
    <w:unhideWhenUsed/>
    <w:rsid w:val="00EC0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UQU.LOCAL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Smaher S .Melibari</dc:creator>
  <cp:keywords/>
  <dc:description/>
  <cp:lastModifiedBy>h</cp:lastModifiedBy>
  <cp:revision>12</cp:revision>
  <cp:lastPrinted>2019-10-23T07:30:00Z</cp:lastPrinted>
  <dcterms:created xsi:type="dcterms:W3CDTF">2019-10-23T06:23:00Z</dcterms:created>
  <dcterms:modified xsi:type="dcterms:W3CDTF">2019-10-29T10:37:00Z</dcterms:modified>
</cp:coreProperties>
</file>